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D07" w:rsidRPr="00FF41EC" w:rsidRDefault="00894D07" w:rsidP="00357C99">
      <w:pPr>
        <w:spacing w:after="0" w:line="259" w:lineRule="auto"/>
        <w:ind w:left="4820"/>
        <w:rPr>
          <w:rFonts w:ascii="Times New Roman" w:hAnsi="Times New Roman"/>
          <w:sz w:val="24"/>
          <w:szCs w:val="24"/>
          <w:lang w:val="ky-KG"/>
        </w:rPr>
      </w:pPr>
      <w:proofErr w:type="spellStart"/>
      <w:r w:rsidRPr="00FF41EC">
        <w:rPr>
          <w:rFonts w:ascii="Times New Roman" w:hAnsi="Times New Roman"/>
          <w:sz w:val="24"/>
          <w:szCs w:val="24"/>
        </w:rPr>
        <w:t>Кыргыз</w:t>
      </w:r>
      <w:proofErr w:type="spellEnd"/>
      <w:r w:rsidRPr="00FF41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41EC">
        <w:rPr>
          <w:rFonts w:ascii="Times New Roman" w:hAnsi="Times New Roman"/>
          <w:sz w:val="24"/>
          <w:szCs w:val="24"/>
        </w:rPr>
        <w:t>Республикасынын</w:t>
      </w:r>
      <w:proofErr w:type="spellEnd"/>
      <w:r w:rsidRPr="00FF41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41EC">
        <w:rPr>
          <w:rFonts w:ascii="Times New Roman" w:hAnsi="Times New Roman"/>
          <w:sz w:val="24"/>
          <w:szCs w:val="24"/>
        </w:rPr>
        <w:t>Шайлоо</w:t>
      </w:r>
      <w:proofErr w:type="spellEnd"/>
      <w:r w:rsidRPr="00FF41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41EC">
        <w:rPr>
          <w:rFonts w:ascii="Times New Roman" w:hAnsi="Times New Roman"/>
          <w:sz w:val="24"/>
          <w:szCs w:val="24"/>
        </w:rPr>
        <w:t>жана</w:t>
      </w:r>
      <w:proofErr w:type="spellEnd"/>
      <w:r w:rsidRPr="00FF41EC">
        <w:rPr>
          <w:rFonts w:ascii="Times New Roman" w:hAnsi="Times New Roman"/>
          <w:sz w:val="24"/>
          <w:szCs w:val="24"/>
        </w:rPr>
        <w:t xml:space="preserve"> референдум </w:t>
      </w:r>
      <w:proofErr w:type="spellStart"/>
      <w:r w:rsidRPr="00FF41EC">
        <w:rPr>
          <w:rFonts w:ascii="Times New Roman" w:hAnsi="Times New Roman"/>
          <w:sz w:val="24"/>
          <w:szCs w:val="24"/>
        </w:rPr>
        <w:t>өткөрүү</w:t>
      </w:r>
      <w:proofErr w:type="spellEnd"/>
      <w:r w:rsidRPr="00FF41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41EC">
        <w:rPr>
          <w:rFonts w:ascii="Times New Roman" w:hAnsi="Times New Roman"/>
          <w:sz w:val="24"/>
          <w:szCs w:val="24"/>
        </w:rPr>
        <w:t>боюнча</w:t>
      </w:r>
      <w:proofErr w:type="spellEnd"/>
      <w:r w:rsidRPr="00FF41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41EC">
        <w:rPr>
          <w:rFonts w:ascii="Times New Roman" w:hAnsi="Times New Roman"/>
          <w:sz w:val="24"/>
          <w:szCs w:val="24"/>
        </w:rPr>
        <w:t>борбордук</w:t>
      </w:r>
      <w:proofErr w:type="spellEnd"/>
      <w:r w:rsidRPr="00FF41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41EC">
        <w:rPr>
          <w:rFonts w:ascii="Times New Roman" w:hAnsi="Times New Roman"/>
          <w:sz w:val="24"/>
          <w:szCs w:val="24"/>
        </w:rPr>
        <w:t>комиссиясы</w:t>
      </w:r>
      <w:proofErr w:type="spellEnd"/>
      <w:r w:rsidR="00F86731">
        <w:rPr>
          <w:rFonts w:ascii="Times New Roman" w:hAnsi="Times New Roman"/>
          <w:sz w:val="24"/>
          <w:szCs w:val="24"/>
          <w:lang w:val="ky-KG"/>
        </w:rPr>
        <w:t>нын 2025-жылдын 2-ноябры</w:t>
      </w:r>
      <w:r w:rsidR="00357C99">
        <w:rPr>
          <w:rFonts w:ascii="Times New Roman" w:hAnsi="Times New Roman"/>
          <w:sz w:val="24"/>
          <w:szCs w:val="24"/>
          <w:lang w:val="ru-KG"/>
        </w:rPr>
        <w:t>ндагы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285A90">
        <w:rPr>
          <w:rFonts w:ascii="Times New Roman" w:hAnsi="Times New Roman"/>
          <w:sz w:val="24"/>
          <w:szCs w:val="24"/>
          <w:lang w:val="ky-KG"/>
        </w:rPr>
        <w:br/>
      </w:r>
      <w:r>
        <w:rPr>
          <w:rFonts w:ascii="Times New Roman" w:hAnsi="Times New Roman"/>
          <w:sz w:val="24"/>
          <w:szCs w:val="24"/>
          <w:lang w:val="ky-KG"/>
        </w:rPr>
        <w:t xml:space="preserve">№ </w:t>
      </w:r>
      <w:r w:rsidR="00285A90">
        <w:rPr>
          <w:rFonts w:ascii="Times New Roman" w:hAnsi="Times New Roman"/>
          <w:sz w:val="24"/>
          <w:szCs w:val="24"/>
          <w:lang w:val="ru-KG"/>
        </w:rPr>
        <w:t>130</w:t>
      </w:r>
      <w:r>
        <w:rPr>
          <w:rFonts w:ascii="Times New Roman" w:hAnsi="Times New Roman"/>
          <w:sz w:val="24"/>
          <w:szCs w:val="24"/>
          <w:lang w:val="ky-KG"/>
        </w:rPr>
        <w:t xml:space="preserve"> токтомуна тиркеме</w:t>
      </w:r>
    </w:p>
    <w:p w:rsidR="00894D07" w:rsidRPr="00FF41EC" w:rsidRDefault="00894D07" w:rsidP="00894D07">
      <w:pPr>
        <w:spacing w:after="0" w:line="259" w:lineRule="auto"/>
        <w:ind w:left="5103"/>
        <w:rPr>
          <w:rFonts w:ascii="Times New Roman" w:hAnsi="Times New Roman"/>
          <w:sz w:val="24"/>
          <w:szCs w:val="24"/>
        </w:rPr>
      </w:pPr>
    </w:p>
    <w:p w:rsidR="00894D07" w:rsidRDefault="00894D07" w:rsidP="00894D07">
      <w:pPr>
        <w:spacing w:after="0" w:line="240" w:lineRule="auto"/>
        <w:rPr>
          <w:rFonts w:ascii="Times New Roman" w:hAnsi="Times New Roman"/>
          <w:b/>
          <w:sz w:val="16"/>
          <w:szCs w:val="24"/>
          <w:lang w:val="ky-KG"/>
        </w:rPr>
      </w:pPr>
    </w:p>
    <w:p w:rsidR="00894D07" w:rsidRDefault="00894D07" w:rsidP="00894D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Аккредитацияланган эл аралык байкоочулардын тизмеси</w:t>
      </w:r>
    </w:p>
    <w:p w:rsidR="00894D07" w:rsidRPr="007D66FD" w:rsidRDefault="00894D07" w:rsidP="00894D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bookmarkStart w:id="0" w:name="_GoBack"/>
      <w:bookmarkEnd w:id="0"/>
    </w:p>
    <w:tbl>
      <w:tblPr>
        <w:tblStyle w:val="1"/>
        <w:tblW w:w="10916" w:type="dxa"/>
        <w:tblInd w:w="-998" w:type="dxa"/>
        <w:tblLook w:val="04A0" w:firstRow="1" w:lastRow="0" w:firstColumn="1" w:lastColumn="0" w:noHBand="0" w:noVBand="1"/>
      </w:tblPr>
      <w:tblGrid>
        <w:gridCol w:w="458"/>
        <w:gridCol w:w="655"/>
        <w:gridCol w:w="2471"/>
        <w:gridCol w:w="2094"/>
        <w:gridCol w:w="1859"/>
        <w:gridCol w:w="3379"/>
      </w:tblGrid>
      <w:tr w:rsidR="00894D07" w:rsidRPr="00F86731" w:rsidTr="00BD1D7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07" w:rsidRPr="00F86731" w:rsidRDefault="00894D07" w:rsidP="001A6E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  <w:p w:rsidR="00894D07" w:rsidRPr="00F86731" w:rsidRDefault="00894D07" w:rsidP="001A6E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07" w:rsidRPr="00F86731" w:rsidRDefault="00894D07" w:rsidP="001A6E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  <w:p w:rsidR="00894D07" w:rsidRPr="00F86731" w:rsidRDefault="00894D07" w:rsidP="001A6E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</w:t>
            </w:r>
            <w:r w:rsidRPr="00F86731">
              <w:rPr>
                <w:rFonts w:ascii="Times New Roman" w:hAnsi="Times New Roman"/>
                <w:b/>
                <w:sz w:val="24"/>
                <w:szCs w:val="24"/>
                <w:lang w:val="ru-KG"/>
              </w:rPr>
              <w:t>үб</w:t>
            </w:r>
            <w:r w:rsidRPr="00F867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07" w:rsidRPr="00F86731" w:rsidRDefault="00894D07" w:rsidP="001A6E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67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Уюм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07" w:rsidRPr="00F86731" w:rsidRDefault="00894D07" w:rsidP="001A6E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67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Аты-жөнү</w:t>
            </w:r>
          </w:p>
          <w:p w:rsidR="00894D07" w:rsidRPr="00F86731" w:rsidRDefault="00894D07" w:rsidP="001A6E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07" w:rsidRPr="00F86731" w:rsidRDefault="00894D07" w:rsidP="001A6E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67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Өлкө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07" w:rsidRPr="00F86731" w:rsidRDefault="00894D07" w:rsidP="001A6E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67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Ээлеген кызмат орду</w:t>
            </w:r>
          </w:p>
        </w:tc>
      </w:tr>
      <w:tr w:rsidR="00894D07" w:rsidRPr="00F86731" w:rsidTr="00BD1D7E">
        <w:trPr>
          <w:trHeight w:val="102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07" w:rsidRPr="00F86731" w:rsidRDefault="00894D07" w:rsidP="00894D0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07" w:rsidRPr="00F86731" w:rsidRDefault="00894D07" w:rsidP="00157106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563" w:hanging="426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07" w:rsidRPr="00F86731" w:rsidRDefault="00894D07" w:rsidP="001A6EF7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67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Азербайжан Республикасынын Борбордук шайлоо комиссиясы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07" w:rsidRPr="00F86731" w:rsidRDefault="00894D07" w:rsidP="001A6E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86731">
              <w:rPr>
                <w:rFonts w:ascii="Times New Roman" w:hAnsi="Times New Roman"/>
                <w:b/>
                <w:sz w:val="24"/>
                <w:szCs w:val="24"/>
              </w:rPr>
              <w:t>Панахов</w:t>
            </w:r>
            <w:proofErr w:type="spellEnd"/>
            <w:r w:rsidRPr="00F8673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6731">
              <w:rPr>
                <w:rFonts w:ascii="Times New Roman" w:hAnsi="Times New Roman"/>
                <w:b/>
                <w:sz w:val="24"/>
                <w:szCs w:val="24"/>
              </w:rPr>
              <w:t>Мазаир</w:t>
            </w:r>
            <w:proofErr w:type="spellEnd"/>
            <w:r w:rsidRPr="00F86731">
              <w:rPr>
                <w:sz w:val="24"/>
                <w:szCs w:val="24"/>
              </w:rPr>
              <w:t xml:space="preserve"> </w:t>
            </w:r>
            <w:r w:rsidRPr="00F86731">
              <w:rPr>
                <w:rFonts w:ascii="Times New Roman" w:hAnsi="Times New Roman"/>
                <w:b/>
                <w:sz w:val="24"/>
                <w:szCs w:val="24"/>
              </w:rPr>
              <w:t xml:space="preserve">Мухаммед </w:t>
            </w:r>
            <w:proofErr w:type="spellStart"/>
            <w:r w:rsidRPr="00F86731">
              <w:rPr>
                <w:rFonts w:ascii="Times New Roman" w:hAnsi="Times New Roman"/>
                <w:b/>
                <w:sz w:val="24"/>
                <w:szCs w:val="24"/>
              </w:rPr>
              <w:t>оглы</w:t>
            </w:r>
            <w:proofErr w:type="spellEnd"/>
            <w:r w:rsidRPr="00F8673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07" w:rsidRPr="00F86731" w:rsidRDefault="00894D07" w:rsidP="001A6E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Азербайжан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07" w:rsidRPr="00F86731" w:rsidRDefault="00894D07" w:rsidP="001A6E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67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Азербайжан Республикасынын БШК төрагасы</w:t>
            </w:r>
          </w:p>
        </w:tc>
      </w:tr>
      <w:tr w:rsidR="00BD1D7E" w:rsidRPr="00F86731" w:rsidTr="00BD1D7E">
        <w:trPr>
          <w:trHeight w:val="102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7E" w:rsidRPr="00F86731" w:rsidRDefault="00BD1D7E" w:rsidP="00BD1D7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7E" w:rsidRPr="00F86731" w:rsidRDefault="00BD1D7E" w:rsidP="00BD1D7E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563" w:hanging="426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7E" w:rsidRPr="00F86731" w:rsidRDefault="00BD1D7E" w:rsidP="00BD1D7E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Азербайжан Республикасынын Борбордук шайлоо комиссиясы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7E" w:rsidRPr="00F86731" w:rsidRDefault="00BD1D7E" w:rsidP="00BD1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6731">
              <w:rPr>
                <w:rFonts w:ascii="Times New Roman" w:hAnsi="Times New Roman"/>
                <w:sz w:val="24"/>
                <w:szCs w:val="24"/>
              </w:rPr>
              <w:t>Казымзаде</w:t>
            </w:r>
            <w:proofErr w:type="spellEnd"/>
            <w:r w:rsidRPr="00F867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6731">
              <w:rPr>
                <w:rFonts w:ascii="Times New Roman" w:hAnsi="Times New Roman"/>
                <w:sz w:val="24"/>
                <w:szCs w:val="24"/>
              </w:rPr>
              <w:t>Гасан</w:t>
            </w:r>
            <w:proofErr w:type="spellEnd"/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7E" w:rsidRPr="00F86731" w:rsidRDefault="00BD1D7E" w:rsidP="00BD1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Азербайжан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7E" w:rsidRPr="00F86731" w:rsidRDefault="00BD1D7E" w:rsidP="00BD1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Азербайжан Республикасынын БШК Катчылыгынын башчысынын орун басары </w:t>
            </w:r>
          </w:p>
        </w:tc>
      </w:tr>
      <w:tr w:rsidR="00BD1D7E" w:rsidRPr="00F86731" w:rsidTr="00BD1D7E">
        <w:trPr>
          <w:trHeight w:val="102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7E" w:rsidRPr="00F86731" w:rsidRDefault="00BD1D7E" w:rsidP="00BD1D7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7E" w:rsidRPr="00F86731" w:rsidRDefault="00BD1D7E" w:rsidP="00BD1D7E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563" w:hanging="426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7E" w:rsidRPr="00F86731" w:rsidRDefault="00BD1D7E" w:rsidP="00BD1D7E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67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Түркия Республикасынын Жогорку шайлоо кеңеши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7E" w:rsidRPr="00F86731" w:rsidRDefault="00F60D61" w:rsidP="00BD1D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6731"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 w:rsidRPr="00F86731">
              <w:rPr>
                <w:rFonts w:ascii="Times New Roman" w:hAnsi="Times New Roman"/>
                <w:b/>
                <w:sz w:val="24"/>
                <w:szCs w:val="24"/>
                <w:lang w:val="ru-KG"/>
              </w:rPr>
              <w:t>е</w:t>
            </w:r>
            <w:proofErr w:type="spellStart"/>
            <w:r w:rsidR="00BD1D7E" w:rsidRPr="00F86731">
              <w:rPr>
                <w:rFonts w:ascii="Times New Roman" w:hAnsi="Times New Roman"/>
                <w:b/>
                <w:sz w:val="24"/>
                <w:szCs w:val="24"/>
              </w:rPr>
              <w:t>нер</w:t>
            </w:r>
            <w:proofErr w:type="spellEnd"/>
            <w:r w:rsidR="00BD1D7E" w:rsidRPr="00F8673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D1D7E" w:rsidRPr="00F86731">
              <w:rPr>
                <w:rFonts w:ascii="Times New Roman" w:hAnsi="Times New Roman"/>
                <w:b/>
                <w:sz w:val="24"/>
                <w:szCs w:val="24"/>
              </w:rPr>
              <w:t>Ахмет</w:t>
            </w:r>
            <w:proofErr w:type="spellEnd"/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7E" w:rsidRPr="00F86731" w:rsidRDefault="00BD1D7E" w:rsidP="00BD1D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Түркия Республикасы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7E" w:rsidRPr="00F86731" w:rsidRDefault="00BD1D7E" w:rsidP="00BD1D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67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Түркия Республикасынын ЖШК төрагасы</w:t>
            </w:r>
          </w:p>
        </w:tc>
      </w:tr>
      <w:tr w:rsidR="00BD1D7E" w:rsidRPr="00F86731" w:rsidTr="00BD1D7E">
        <w:trPr>
          <w:trHeight w:val="102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7E" w:rsidRPr="00F86731" w:rsidRDefault="00BD1D7E" w:rsidP="00BD1D7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7E" w:rsidRPr="00F86731" w:rsidRDefault="00BD1D7E" w:rsidP="00BD1D7E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563" w:hanging="426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7E" w:rsidRPr="00F86731" w:rsidRDefault="00BD1D7E" w:rsidP="00BD1D7E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Түркия Республикасынын Жогорку шайлоо кеңеши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7E" w:rsidRPr="00F86731" w:rsidRDefault="004F18D1" w:rsidP="004F18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31">
              <w:rPr>
                <w:rFonts w:ascii="Times New Roman" w:hAnsi="Times New Roman"/>
                <w:sz w:val="24"/>
                <w:szCs w:val="24"/>
              </w:rPr>
              <w:t>Уста</w:t>
            </w:r>
            <w:r w:rsidR="00BD1D7E" w:rsidRPr="00F867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D1D7E" w:rsidRPr="00F86731">
              <w:rPr>
                <w:rFonts w:ascii="Times New Roman" w:hAnsi="Times New Roman"/>
                <w:sz w:val="24"/>
                <w:szCs w:val="24"/>
              </w:rPr>
              <w:t>Орхан</w:t>
            </w:r>
            <w:proofErr w:type="spellEnd"/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7E" w:rsidRPr="00F86731" w:rsidRDefault="00BD1D7E" w:rsidP="00BD1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Түркия Республикасы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7E" w:rsidRPr="00F86731" w:rsidRDefault="00BD1D7E" w:rsidP="00BD1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Түркия Республикасынын ЖШК мүчөсү</w:t>
            </w:r>
          </w:p>
        </w:tc>
      </w:tr>
      <w:tr w:rsidR="00BD1D7E" w:rsidRPr="00F86731" w:rsidTr="00BD1D7E">
        <w:trPr>
          <w:trHeight w:val="102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7E" w:rsidRPr="00F86731" w:rsidRDefault="00BD1D7E" w:rsidP="00BD1D7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7E" w:rsidRPr="00F86731" w:rsidRDefault="00BD1D7E" w:rsidP="00BD1D7E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563" w:hanging="426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7E" w:rsidRPr="00F86731" w:rsidRDefault="00BD1D7E" w:rsidP="00BD1D7E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Түркия Республикасынын Жогорку шайлоо кеңеши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7E" w:rsidRPr="00F86731" w:rsidRDefault="00BD1D7E" w:rsidP="00BD1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6731">
              <w:rPr>
                <w:rFonts w:ascii="Times New Roman" w:hAnsi="Times New Roman"/>
                <w:sz w:val="24"/>
                <w:szCs w:val="24"/>
              </w:rPr>
              <w:t>Филиз</w:t>
            </w:r>
            <w:proofErr w:type="spellEnd"/>
            <w:r w:rsidRPr="00F867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6731">
              <w:rPr>
                <w:rFonts w:ascii="Times New Roman" w:hAnsi="Times New Roman"/>
                <w:sz w:val="24"/>
                <w:szCs w:val="24"/>
              </w:rPr>
              <w:t>Халит</w:t>
            </w:r>
            <w:proofErr w:type="spellEnd"/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7E" w:rsidRPr="00F86731" w:rsidRDefault="00BD1D7E" w:rsidP="00BD1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Түркия Республикасы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7E" w:rsidRPr="00F86731" w:rsidRDefault="00BD1D7E" w:rsidP="00BD1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Түркия Республикасынын Чет өлкөлүк иштер жана долбоорлор департаментинин башчысы</w:t>
            </w:r>
          </w:p>
        </w:tc>
      </w:tr>
      <w:tr w:rsidR="00F86731" w:rsidRPr="00F86731" w:rsidTr="00BD1D7E">
        <w:trPr>
          <w:trHeight w:val="102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563" w:hanging="426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6731">
              <w:rPr>
                <w:rFonts w:ascii="Times New Roman" w:hAnsi="Times New Roman"/>
                <w:b/>
                <w:sz w:val="24"/>
                <w:szCs w:val="24"/>
              </w:rPr>
              <w:t xml:space="preserve">Молдова </w:t>
            </w:r>
            <w:r w:rsidRPr="00F867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Республикасынын Борбордук шайлоо комиссиясы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6731">
              <w:rPr>
                <w:rFonts w:ascii="Times New Roman" w:hAnsi="Times New Roman"/>
                <w:b/>
                <w:sz w:val="24"/>
                <w:szCs w:val="24"/>
              </w:rPr>
              <w:t xml:space="preserve">Василе </w:t>
            </w:r>
            <w:proofErr w:type="spellStart"/>
            <w:r w:rsidRPr="00F86731">
              <w:rPr>
                <w:rFonts w:ascii="Times New Roman" w:hAnsi="Times New Roman"/>
                <w:b/>
                <w:sz w:val="24"/>
                <w:szCs w:val="24"/>
              </w:rPr>
              <w:t>Постолаке</w:t>
            </w:r>
            <w:proofErr w:type="spellEnd"/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Молдова Республикасы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67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Молдова Республикасынын БШК мүчөсү</w:t>
            </w:r>
          </w:p>
        </w:tc>
      </w:tr>
      <w:tr w:rsidR="00F86731" w:rsidRPr="00F86731" w:rsidTr="00BD1D7E">
        <w:trPr>
          <w:trHeight w:val="102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563" w:hanging="426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31">
              <w:rPr>
                <w:rFonts w:ascii="Times New Roman" w:hAnsi="Times New Roman"/>
                <w:sz w:val="24"/>
                <w:szCs w:val="24"/>
              </w:rPr>
              <w:t xml:space="preserve">Молдова </w:t>
            </w: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Республикасынын Борбордук шайлоо комиссиясы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31">
              <w:rPr>
                <w:rFonts w:ascii="Times New Roman" w:hAnsi="Times New Roman"/>
                <w:sz w:val="24"/>
                <w:szCs w:val="24"/>
              </w:rPr>
              <w:t>Станислава Бондарь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Молдова Республикасы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Молдова Республикасынын БШК Юридикалык департаментинин башкы юристконсультанты</w:t>
            </w:r>
          </w:p>
        </w:tc>
      </w:tr>
      <w:tr w:rsidR="00F86731" w:rsidRPr="00F86731" w:rsidTr="00BD1D7E">
        <w:trPr>
          <w:trHeight w:val="102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563" w:hanging="426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67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Грузиянын Борбордук шайлоо комиссиясы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86731">
              <w:rPr>
                <w:rFonts w:ascii="Times New Roman" w:hAnsi="Times New Roman"/>
                <w:b/>
                <w:sz w:val="24"/>
                <w:szCs w:val="24"/>
              </w:rPr>
              <w:t>Заридзе</w:t>
            </w:r>
            <w:proofErr w:type="spellEnd"/>
            <w:r w:rsidRPr="00F86731">
              <w:rPr>
                <w:rFonts w:ascii="Times New Roman" w:hAnsi="Times New Roman"/>
                <w:b/>
                <w:sz w:val="24"/>
                <w:szCs w:val="24"/>
              </w:rPr>
              <w:t xml:space="preserve"> Майя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Грузия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67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Грузиянын БШК мүчөсү</w:t>
            </w:r>
          </w:p>
        </w:tc>
      </w:tr>
      <w:tr w:rsidR="00F86731" w:rsidRPr="00F86731" w:rsidTr="00BD1D7E">
        <w:trPr>
          <w:trHeight w:val="102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563" w:hanging="426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Грузиянын Борбордук шайлоо комиссиясы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6731">
              <w:rPr>
                <w:rFonts w:ascii="Times New Roman" w:hAnsi="Times New Roman"/>
                <w:sz w:val="24"/>
                <w:szCs w:val="24"/>
              </w:rPr>
              <w:t>Цабашвили</w:t>
            </w:r>
            <w:proofErr w:type="spellEnd"/>
          </w:p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6731">
              <w:rPr>
                <w:rFonts w:ascii="Times New Roman" w:hAnsi="Times New Roman"/>
                <w:sz w:val="24"/>
                <w:szCs w:val="24"/>
              </w:rPr>
              <w:t>Эка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Грузия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Грузиянын БШК Шайлоо процессин башкаруу департаментинин жетекчиси</w:t>
            </w:r>
          </w:p>
        </w:tc>
      </w:tr>
      <w:tr w:rsidR="00F86731" w:rsidRPr="00F86731" w:rsidTr="00BD1D7E">
        <w:trPr>
          <w:trHeight w:val="102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563" w:hanging="426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67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Армения Республикасынын Борбордук шайлоо комиссиясы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6731">
              <w:rPr>
                <w:rFonts w:ascii="Times New Roman" w:hAnsi="Times New Roman"/>
                <w:b/>
                <w:sz w:val="24"/>
                <w:szCs w:val="24"/>
              </w:rPr>
              <w:t xml:space="preserve">Овакимян </w:t>
            </w:r>
            <w:proofErr w:type="spellStart"/>
            <w:r w:rsidRPr="00F86731">
              <w:rPr>
                <w:rFonts w:ascii="Times New Roman" w:hAnsi="Times New Roman"/>
                <w:b/>
                <w:sz w:val="24"/>
                <w:szCs w:val="24"/>
              </w:rPr>
              <w:t>Ваагн</w:t>
            </w:r>
            <w:proofErr w:type="spellEnd"/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Армения Республикасы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67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Армения Республикасынын БШК төрагасы</w:t>
            </w:r>
          </w:p>
        </w:tc>
      </w:tr>
      <w:tr w:rsidR="00F86731" w:rsidRPr="00F86731" w:rsidTr="00BD1D7E">
        <w:trPr>
          <w:trHeight w:val="102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563" w:hanging="426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Армения Республикасынын Борбордук шайлоо комиссиясы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6731">
              <w:rPr>
                <w:rFonts w:ascii="Times New Roman" w:hAnsi="Times New Roman"/>
                <w:sz w:val="24"/>
                <w:szCs w:val="24"/>
              </w:rPr>
              <w:t>Бабикян</w:t>
            </w:r>
            <w:proofErr w:type="spellEnd"/>
            <w:r w:rsidRPr="00F86731">
              <w:rPr>
                <w:rFonts w:ascii="Times New Roman" w:hAnsi="Times New Roman"/>
                <w:sz w:val="24"/>
                <w:szCs w:val="24"/>
              </w:rPr>
              <w:t xml:space="preserve"> Тигран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Армения Республикасы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Армения Республикасынын БШК контролдук-ревизиялык кызматынын жетекчиси</w:t>
            </w:r>
          </w:p>
        </w:tc>
      </w:tr>
      <w:tr w:rsidR="00F86731" w:rsidRPr="00F86731" w:rsidTr="00BD1D7E">
        <w:trPr>
          <w:trHeight w:val="102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563" w:hanging="426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67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Мальдив Республикасынын Шайлоо комиссиясы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6731">
              <w:rPr>
                <w:rFonts w:ascii="Times New Roman" w:hAnsi="Times New Roman"/>
                <w:b/>
                <w:sz w:val="24"/>
                <w:szCs w:val="24"/>
              </w:rPr>
              <w:t>Мохамед</w:t>
            </w:r>
            <w:proofErr w:type="spellEnd"/>
            <w:r w:rsidRPr="00F8673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6731">
              <w:rPr>
                <w:rFonts w:ascii="Times New Roman" w:hAnsi="Times New Roman"/>
                <w:b/>
                <w:sz w:val="24"/>
                <w:szCs w:val="24"/>
              </w:rPr>
              <w:t>Захид</w:t>
            </w:r>
            <w:proofErr w:type="spellEnd"/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Мальдив Республикасы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67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Мальдив Республикасынын ШК төрагасы</w:t>
            </w:r>
          </w:p>
        </w:tc>
      </w:tr>
      <w:tr w:rsidR="00F86731" w:rsidRPr="00F86731" w:rsidTr="00BD1D7E">
        <w:trPr>
          <w:trHeight w:val="102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563" w:hanging="426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Мальдив Республикасынын Шайлоо комиссиясы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31">
              <w:rPr>
                <w:rFonts w:ascii="Times New Roman" w:hAnsi="Times New Roman"/>
                <w:sz w:val="24"/>
                <w:szCs w:val="24"/>
              </w:rPr>
              <w:t xml:space="preserve">Абдул </w:t>
            </w:r>
            <w:proofErr w:type="spellStart"/>
            <w:r w:rsidRPr="00F86731">
              <w:rPr>
                <w:rFonts w:ascii="Times New Roman" w:hAnsi="Times New Roman"/>
                <w:sz w:val="24"/>
                <w:szCs w:val="24"/>
              </w:rPr>
              <w:t>Хасиб</w:t>
            </w:r>
            <w:proofErr w:type="spellEnd"/>
            <w:r w:rsidRPr="00F86731">
              <w:rPr>
                <w:rFonts w:ascii="Times New Roman" w:hAnsi="Times New Roman"/>
                <w:sz w:val="24"/>
                <w:szCs w:val="24"/>
              </w:rPr>
              <w:t xml:space="preserve"> Исмаил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Мальдив Республикасы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Мальдив Республикасынын ШК мүчөсү</w:t>
            </w:r>
          </w:p>
        </w:tc>
      </w:tr>
      <w:tr w:rsidR="00F86731" w:rsidRPr="00F86731" w:rsidTr="00BD1D7E">
        <w:trPr>
          <w:trHeight w:val="102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563" w:hanging="426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67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Босния жана Герцеговинанын Борбордук шайлоо комиссиясы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86731">
              <w:rPr>
                <w:rFonts w:ascii="Times New Roman" w:hAnsi="Times New Roman"/>
                <w:b/>
                <w:sz w:val="24"/>
                <w:szCs w:val="24"/>
              </w:rPr>
              <w:t>Мишкович</w:t>
            </w:r>
            <w:proofErr w:type="spellEnd"/>
            <w:r w:rsidRPr="00F8673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6731">
              <w:rPr>
                <w:rFonts w:ascii="Times New Roman" w:hAnsi="Times New Roman"/>
                <w:b/>
                <w:sz w:val="24"/>
                <w:szCs w:val="24"/>
              </w:rPr>
              <w:t>Горан</w:t>
            </w:r>
            <w:proofErr w:type="spellEnd"/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Босния жана Герцеговина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67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Босния жана Герцеговинанын БШК башкы катчысы</w:t>
            </w:r>
          </w:p>
        </w:tc>
      </w:tr>
      <w:tr w:rsidR="00F86731" w:rsidRPr="00F86731" w:rsidTr="00BD1D7E">
        <w:trPr>
          <w:trHeight w:val="102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563" w:hanging="426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Босния жана Герцеговинанын Борбордук шайлоо комиссиясы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6731">
              <w:rPr>
                <w:rFonts w:ascii="Times New Roman" w:hAnsi="Times New Roman"/>
                <w:sz w:val="24"/>
                <w:szCs w:val="24"/>
              </w:rPr>
              <w:t>Шантич</w:t>
            </w:r>
            <w:proofErr w:type="spellEnd"/>
            <w:r w:rsidRPr="00F867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6731">
              <w:rPr>
                <w:rFonts w:ascii="Times New Roman" w:hAnsi="Times New Roman"/>
                <w:sz w:val="24"/>
                <w:szCs w:val="24"/>
              </w:rPr>
              <w:t>Ахмет</w:t>
            </w:r>
            <w:proofErr w:type="spellEnd"/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Босния жана Герцеговина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Доктор, Босния жана Герцеговинанын БШК мүчөсү</w:t>
            </w:r>
          </w:p>
        </w:tc>
      </w:tr>
      <w:tr w:rsidR="00F86731" w:rsidRPr="00F86731" w:rsidTr="00BD1D7E">
        <w:trPr>
          <w:trHeight w:val="102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563" w:hanging="426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Казакстан Республикасынын Борбордук шайлоо комиссиясы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86731">
              <w:rPr>
                <w:rFonts w:ascii="Times New Roman" w:hAnsi="Times New Roman"/>
                <w:b/>
                <w:sz w:val="24"/>
                <w:szCs w:val="24"/>
              </w:rPr>
              <w:t>Абдиров</w:t>
            </w:r>
            <w:proofErr w:type="spellEnd"/>
            <w:r w:rsidRPr="00F8673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6731">
              <w:rPr>
                <w:rFonts w:ascii="Times New Roman" w:hAnsi="Times New Roman"/>
                <w:b/>
                <w:sz w:val="24"/>
                <w:szCs w:val="24"/>
              </w:rPr>
              <w:t>Нурлан</w:t>
            </w:r>
            <w:proofErr w:type="spellEnd"/>
            <w:r w:rsidRPr="00F8673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6731">
              <w:rPr>
                <w:rFonts w:ascii="Times New Roman" w:hAnsi="Times New Roman"/>
                <w:b/>
                <w:sz w:val="24"/>
                <w:szCs w:val="24"/>
              </w:rPr>
              <w:t>Мажитович</w:t>
            </w:r>
            <w:proofErr w:type="spellEnd"/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Казакстан Республикасы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Казакстан Республикасынын </w:t>
            </w:r>
          </w:p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67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БШК төрагасы</w:t>
            </w:r>
          </w:p>
        </w:tc>
      </w:tr>
      <w:tr w:rsidR="00F86731" w:rsidRPr="00F86731" w:rsidTr="00BD1D7E">
        <w:trPr>
          <w:trHeight w:val="102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563" w:hanging="426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Казакстан Республикасынын Борбордук шайлоо комиссиясы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6731">
              <w:rPr>
                <w:rFonts w:ascii="Times New Roman" w:hAnsi="Times New Roman"/>
                <w:sz w:val="24"/>
                <w:szCs w:val="24"/>
              </w:rPr>
              <w:t>Рыспеков</w:t>
            </w:r>
            <w:proofErr w:type="spellEnd"/>
            <w:r w:rsidRPr="00F867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6731">
              <w:rPr>
                <w:rFonts w:ascii="Times New Roman" w:hAnsi="Times New Roman"/>
                <w:sz w:val="24"/>
                <w:szCs w:val="24"/>
              </w:rPr>
              <w:t>Тусуп</w:t>
            </w:r>
            <w:proofErr w:type="spellEnd"/>
            <w:r w:rsidRPr="00F867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6731">
              <w:rPr>
                <w:rFonts w:ascii="Times New Roman" w:hAnsi="Times New Roman"/>
                <w:sz w:val="24"/>
                <w:szCs w:val="24"/>
              </w:rPr>
              <w:t>Жетенович</w:t>
            </w:r>
            <w:proofErr w:type="spellEnd"/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Казакстан Республикасы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Казакстан Республикасынын </w:t>
            </w:r>
          </w:p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БШК электоралдык процессти уюштуруу бөлүмүнүн башчысы</w:t>
            </w:r>
          </w:p>
        </w:tc>
      </w:tr>
      <w:tr w:rsidR="00F86731" w:rsidRPr="00357C99" w:rsidTr="00BD1D7E">
        <w:trPr>
          <w:trHeight w:val="55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563" w:hanging="426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67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Россия Федерациясынын Коомдук палатасы</w:t>
            </w:r>
          </w:p>
          <w:p w:rsidR="00F86731" w:rsidRPr="00F86731" w:rsidRDefault="00F86731" w:rsidP="00F8673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6731" w:rsidRPr="00F86731" w:rsidRDefault="00F86731" w:rsidP="00F86731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31">
              <w:rPr>
                <w:rFonts w:ascii="Times New Roman" w:hAnsi="Times New Roman"/>
                <w:b/>
                <w:sz w:val="24"/>
                <w:szCs w:val="24"/>
              </w:rPr>
              <w:t>Аничкин Михаил Станиславович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Россия Федерациясы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Делегациянын башчысы, Коомдук палатанын Коопсуздук жана коомдук байкоочу комиссиялар менен өз ара аракеттенүү боюнча комиссиясынын төрагасы </w:t>
            </w:r>
          </w:p>
        </w:tc>
      </w:tr>
      <w:tr w:rsidR="00F86731" w:rsidRPr="00357C99" w:rsidTr="00BD1D7E">
        <w:trPr>
          <w:trHeight w:val="55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563" w:hanging="426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Россия Федерациясынын Коомдук палатасы</w:t>
            </w:r>
          </w:p>
          <w:p w:rsidR="00F86731" w:rsidRPr="00F86731" w:rsidRDefault="00F86731" w:rsidP="00F8673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sz w:val="24"/>
                <w:szCs w:val="24"/>
              </w:rPr>
              <w:t>Рогов Владимир Валерьевич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Россия Федерациясы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Коомдук палатанын Эгемендүүлүк, патриоттук долбоорлор жана ардагерлерди колдоо боюнча комиссиясынын төрагасы </w:t>
            </w:r>
          </w:p>
        </w:tc>
      </w:tr>
      <w:tr w:rsidR="00F86731" w:rsidRPr="00357C99" w:rsidTr="00BD1D7E">
        <w:trPr>
          <w:trHeight w:val="102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563" w:hanging="426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Россия Федерациясынын Коомдук палатасы</w:t>
            </w:r>
          </w:p>
          <w:p w:rsidR="00F86731" w:rsidRPr="00F86731" w:rsidRDefault="00F86731" w:rsidP="00F8673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Крганов Альбир Рифкатович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Россия Федерациясы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Коомдук палатанын Улуттар аралык жана диндер аралык мамилелерди гармонизациялоо жана миграция боюнча комиссиясынын төрагасынын орун басары</w:t>
            </w:r>
          </w:p>
        </w:tc>
      </w:tr>
      <w:tr w:rsidR="00F86731" w:rsidRPr="00357C99" w:rsidTr="00BD1D7E">
        <w:trPr>
          <w:trHeight w:val="102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563" w:hanging="426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Россия Федерациясынын Коомдук палатасы</w:t>
            </w:r>
          </w:p>
          <w:p w:rsidR="00F86731" w:rsidRPr="00F86731" w:rsidRDefault="00F86731" w:rsidP="00F867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sz w:val="24"/>
                <w:szCs w:val="24"/>
              </w:rPr>
              <w:t>Проскурина Марина Георгиевна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Россия Федерациясы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Коомдук палатанын маалыматтык коомдоштукту, ЖМКны жана массалык </w:t>
            </w: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коммуникацияларды өнүктүрүү боюнча мүчөсү</w:t>
            </w:r>
          </w:p>
        </w:tc>
      </w:tr>
      <w:tr w:rsidR="00F86731" w:rsidRPr="00F86731" w:rsidTr="00BD1D7E">
        <w:trPr>
          <w:trHeight w:val="102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563" w:hanging="426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Россия Федерациясынын Коомдук палатасы</w:t>
            </w:r>
          </w:p>
          <w:p w:rsidR="00F86731" w:rsidRPr="00F86731" w:rsidRDefault="00F86731" w:rsidP="00F867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31">
              <w:rPr>
                <w:rFonts w:ascii="Times New Roman" w:hAnsi="Times New Roman"/>
                <w:sz w:val="24"/>
                <w:szCs w:val="24"/>
              </w:rPr>
              <w:t>Лукаш Антон Иванович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Россия Федерациясы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sz w:val="24"/>
                <w:szCs w:val="24"/>
              </w:rPr>
              <w:t>«Корпус «За чистые выборы»</w:t>
            </w: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бүткүл россиялык коомдук кыймылынын Аткаруу комитетинин мүчөсү</w:t>
            </w:r>
          </w:p>
        </w:tc>
      </w:tr>
      <w:tr w:rsidR="00F86731" w:rsidRPr="00F86731" w:rsidTr="00BD1D7E">
        <w:trPr>
          <w:trHeight w:val="102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563" w:hanging="426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Россия Федерациясынын Коомдук палатасы</w:t>
            </w:r>
          </w:p>
          <w:p w:rsidR="00F86731" w:rsidRPr="00F86731" w:rsidRDefault="00F86731" w:rsidP="00F867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31">
              <w:rPr>
                <w:rFonts w:ascii="Times New Roman" w:hAnsi="Times New Roman"/>
                <w:sz w:val="24"/>
                <w:szCs w:val="24"/>
              </w:rPr>
              <w:t>Руденко Илья Юрьевич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Россия Федерациясы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Коомдук палатанын коомдук контроль жана жарандардын кайрылуулары менен иштөө боюнча эксперти, Москва ш.</w:t>
            </w:r>
          </w:p>
        </w:tc>
      </w:tr>
      <w:tr w:rsidR="00F86731" w:rsidRPr="00357C99" w:rsidTr="00BD1D7E">
        <w:trPr>
          <w:trHeight w:val="102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563" w:hanging="426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Кыргыз Республикасындагы Европа Биримдигинин өкүлчүлүгү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6731">
              <w:rPr>
                <w:rFonts w:ascii="Times New Roman" w:hAnsi="Times New Roman"/>
                <w:b/>
                <w:sz w:val="24"/>
                <w:szCs w:val="24"/>
              </w:rPr>
              <w:t xml:space="preserve">Лене </w:t>
            </w:r>
            <w:proofErr w:type="spellStart"/>
            <w:r w:rsidRPr="00F86731">
              <w:rPr>
                <w:rFonts w:ascii="Times New Roman" w:hAnsi="Times New Roman"/>
                <w:b/>
                <w:sz w:val="24"/>
                <w:szCs w:val="24"/>
              </w:rPr>
              <w:t>Деси</w:t>
            </w:r>
            <w:proofErr w:type="spellEnd"/>
            <w:r w:rsidRPr="00F8673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6731">
              <w:rPr>
                <w:rFonts w:ascii="Times New Roman" w:hAnsi="Times New Roman"/>
                <w:b/>
                <w:sz w:val="24"/>
                <w:szCs w:val="24"/>
              </w:rPr>
              <w:t>Сантойо</w:t>
            </w:r>
            <w:proofErr w:type="spellEnd"/>
            <w:r w:rsidRPr="00F8673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6731">
              <w:rPr>
                <w:rFonts w:ascii="Times New Roman" w:hAnsi="Times New Roman"/>
                <w:b/>
                <w:sz w:val="24"/>
                <w:szCs w:val="24"/>
              </w:rPr>
              <w:t>Волкерсен</w:t>
            </w:r>
            <w:proofErr w:type="spellEnd"/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b/>
                <w:sz w:val="24"/>
                <w:szCs w:val="24"/>
              </w:rPr>
              <w:t>Дания</w:t>
            </w:r>
            <w:r w:rsidRPr="00F867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Королдугу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Кыргыз Республикасындагы ЕБ өкүлчүлүгүнүн биринчи катчысы, саясат, басма сөз жана маалымат бөлүмүнүн башчысы</w:t>
            </w:r>
          </w:p>
        </w:tc>
      </w:tr>
      <w:tr w:rsidR="00F86731" w:rsidRPr="00357C99" w:rsidTr="00BD1D7E">
        <w:trPr>
          <w:trHeight w:val="102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563" w:hanging="426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Кыргыз Республикасындагы Европа Биримдигинин өкүлчүлүгү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6731">
              <w:rPr>
                <w:rFonts w:ascii="Times New Roman" w:hAnsi="Times New Roman"/>
                <w:sz w:val="24"/>
                <w:szCs w:val="24"/>
              </w:rPr>
              <w:t>Светлин</w:t>
            </w:r>
            <w:proofErr w:type="spellEnd"/>
            <w:r w:rsidRPr="00F867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6731">
              <w:rPr>
                <w:rFonts w:ascii="Times New Roman" w:hAnsi="Times New Roman"/>
                <w:sz w:val="24"/>
                <w:szCs w:val="24"/>
              </w:rPr>
              <w:t>Вячелавов</w:t>
            </w:r>
            <w:proofErr w:type="spellEnd"/>
            <w:r w:rsidRPr="00F86731">
              <w:rPr>
                <w:rFonts w:ascii="Times New Roman" w:hAnsi="Times New Roman"/>
                <w:sz w:val="24"/>
                <w:szCs w:val="24"/>
              </w:rPr>
              <w:t xml:space="preserve"> Сергеенков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Болгария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Кыргыз Республикасындагы ЕБ өкүлчүлүгүнүн саясий маселелер боюнча кызматкери</w:t>
            </w:r>
          </w:p>
        </w:tc>
      </w:tr>
      <w:tr w:rsidR="00F86731" w:rsidRPr="00357C99" w:rsidTr="00BD1D7E">
        <w:trPr>
          <w:trHeight w:val="102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563" w:hanging="426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Кыргыз Республикасындагы Европа Биримдигинин өкүлчүлүгү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6731">
              <w:rPr>
                <w:rFonts w:ascii="Times New Roman" w:hAnsi="Times New Roman"/>
                <w:sz w:val="24"/>
                <w:szCs w:val="24"/>
              </w:rPr>
              <w:t>Стилианос</w:t>
            </w:r>
            <w:proofErr w:type="spellEnd"/>
            <w:r w:rsidRPr="00F867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6731">
              <w:rPr>
                <w:rFonts w:ascii="Times New Roman" w:hAnsi="Times New Roman"/>
                <w:sz w:val="24"/>
                <w:szCs w:val="24"/>
              </w:rPr>
              <w:t>Дендринос</w:t>
            </w:r>
            <w:proofErr w:type="spellEnd"/>
            <w:r w:rsidRPr="00F867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Греция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Кыргыз Республикасындагы ЕБ өкүлчүлүгүнүн атташеси, долбоордук менеджери </w:t>
            </w:r>
          </w:p>
        </w:tc>
      </w:tr>
      <w:tr w:rsidR="00F86731" w:rsidRPr="00357C99" w:rsidTr="00BD1D7E">
        <w:trPr>
          <w:trHeight w:val="102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563" w:hanging="426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Кыргыз Республикасындагы Европа Биримдигинин өкүлчүлүгү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6731">
              <w:rPr>
                <w:rFonts w:ascii="Times New Roman" w:hAnsi="Times New Roman"/>
                <w:sz w:val="24"/>
                <w:szCs w:val="24"/>
              </w:rPr>
              <w:t>Хазель</w:t>
            </w:r>
            <w:proofErr w:type="spellEnd"/>
            <w:r w:rsidRPr="00F86731">
              <w:rPr>
                <w:rFonts w:ascii="Times New Roman" w:hAnsi="Times New Roman"/>
                <w:sz w:val="24"/>
                <w:szCs w:val="24"/>
              </w:rPr>
              <w:t xml:space="preserve"> Али </w:t>
            </w:r>
            <w:proofErr w:type="spellStart"/>
            <w:r w:rsidRPr="00F86731">
              <w:rPr>
                <w:rFonts w:ascii="Times New Roman" w:hAnsi="Times New Roman"/>
                <w:sz w:val="24"/>
                <w:szCs w:val="24"/>
              </w:rPr>
              <w:t>Мюмюн</w:t>
            </w:r>
            <w:proofErr w:type="spellEnd"/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Бельгия Королдугу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Кыргыз Республикасындагы ЕБ өкүлчүлүгүнүн атташесинин жардамчысы</w:t>
            </w:r>
          </w:p>
        </w:tc>
      </w:tr>
      <w:tr w:rsidR="00F86731" w:rsidRPr="00357C99" w:rsidTr="00BD1D7E">
        <w:trPr>
          <w:trHeight w:val="102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563" w:hanging="426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Кыргыз Республикасындагы Европа Биримдигинин өкүлчүлүгү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6731">
              <w:rPr>
                <w:rFonts w:ascii="Times New Roman" w:hAnsi="Times New Roman"/>
                <w:sz w:val="24"/>
                <w:szCs w:val="24"/>
              </w:rPr>
              <w:t>Михау</w:t>
            </w:r>
            <w:proofErr w:type="spellEnd"/>
            <w:r w:rsidRPr="00F86731">
              <w:rPr>
                <w:rFonts w:ascii="Times New Roman" w:hAnsi="Times New Roman"/>
                <w:sz w:val="24"/>
                <w:szCs w:val="24"/>
              </w:rPr>
              <w:t xml:space="preserve"> Ежи Фила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Польша Республикасы 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Кыргыз Республикасындагы ЕБ өкүлчүлүгүнүн </w:t>
            </w:r>
          </w:p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укуктук маселелер боюнча кеңешчи</w:t>
            </w:r>
          </w:p>
        </w:tc>
      </w:tr>
      <w:tr w:rsidR="00F86731" w:rsidRPr="00357C99" w:rsidTr="00BD1D7E">
        <w:trPr>
          <w:trHeight w:val="102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563" w:hanging="426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КМШнын Парламенттер аралык Ассамблеясы</w:t>
            </w:r>
          </w:p>
          <w:p w:rsidR="00F86731" w:rsidRPr="00F86731" w:rsidRDefault="00F86731" w:rsidP="00F86731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(КМШ ПАА)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86731">
              <w:rPr>
                <w:rFonts w:ascii="Times New Roman" w:hAnsi="Times New Roman"/>
                <w:b/>
                <w:sz w:val="24"/>
                <w:szCs w:val="24"/>
              </w:rPr>
              <w:t>Ватанзода</w:t>
            </w:r>
            <w:proofErr w:type="spellEnd"/>
            <w:r w:rsidRPr="00F8673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6731">
              <w:rPr>
                <w:rFonts w:ascii="Times New Roman" w:hAnsi="Times New Roman"/>
                <w:b/>
                <w:sz w:val="24"/>
                <w:szCs w:val="24"/>
              </w:rPr>
              <w:t>Махмадали</w:t>
            </w:r>
            <w:proofErr w:type="spellEnd"/>
            <w:r w:rsidRPr="00F8673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6731">
              <w:rPr>
                <w:rFonts w:ascii="Times New Roman" w:hAnsi="Times New Roman"/>
                <w:b/>
                <w:sz w:val="24"/>
                <w:szCs w:val="24"/>
              </w:rPr>
              <w:t>Махмадулло</w:t>
            </w:r>
            <w:proofErr w:type="spellEnd"/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Тажикстан Республикасы 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Тажикстан Республикасынын Жогорку жыйынынын Улуттук кеңешинин Конституциялык негиздерди, адамдын, жарандын укуктарын жана эркиндиктерин жана мыйзамдуулукту камсыз кылуу боюнча комитетинин төрагасы, КМШ ПААдан келген эл аралык байкоочулар тобунун </w:t>
            </w:r>
            <w:r w:rsidRPr="00F867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 xml:space="preserve">координатору (Бишкек ш., Кыргыз Республикасы) </w:t>
            </w:r>
          </w:p>
        </w:tc>
      </w:tr>
      <w:tr w:rsidR="00F86731" w:rsidRPr="00F86731" w:rsidTr="00BD1D7E">
        <w:trPr>
          <w:trHeight w:val="102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563" w:hanging="426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КМШ ПАА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31">
              <w:rPr>
                <w:rFonts w:ascii="Times New Roman" w:hAnsi="Times New Roman"/>
                <w:sz w:val="24"/>
                <w:szCs w:val="24"/>
              </w:rPr>
              <w:t>Хоменко</w:t>
            </w:r>
          </w:p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31">
              <w:rPr>
                <w:rFonts w:ascii="Times New Roman" w:hAnsi="Times New Roman"/>
                <w:sz w:val="24"/>
                <w:szCs w:val="24"/>
              </w:rPr>
              <w:t>Сергей Николаевич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31">
              <w:rPr>
                <w:rFonts w:ascii="Times New Roman" w:hAnsi="Times New Roman"/>
                <w:sz w:val="24"/>
                <w:szCs w:val="24"/>
              </w:rPr>
              <w:t>Беларусь Республика</w:t>
            </w: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сы</w:t>
            </w:r>
            <w:r w:rsidRPr="00F867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ПАА Кеңешинин башкы катчысынын орун басары – КМШ ПААдагы Беларусь Республикасынын Улуттук жыйынынын ыйгарым укуктуу өкүлү</w:t>
            </w:r>
          </w:p>
        </w:tc>
      </w:tr>
      <w:tr w:rsidR="00F86731" w:rsidRPr="00F86731" w:rsidTr="00BD1D7E">
        <w:trPr>
          <w:trHeight w:val="102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563" w:hanging="426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КМШ ПАА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6731">
              <w:rPr>
                <w:rFonts w:ascii="Times New Roman" w:hAnsi="Times New Roman"/>
                <w:sz w:val="24"/>
                <w:szCs w:val="24"/>
              </w:rPr>
              <w:t>Саурыков</w:t>
            </w:r>
            <w:proofErr w:type="spellEnd"/>
          </w:p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6731">
              <w:rPr>
                <w:rFonts w:ascii="Times New Roman" w:hAnsi="Times New Roman"/>
                <w:sz w:val="24"/>
                <w:szCs w:val="24"/>
              </w:rPr>
              <w:t>Ерболат</w:t>
            </w:r>
            <w:proofErr w:type="spellEnd"/>
            <w:r w:rsidRPr="00F867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6731">
              <w:rPr>
                <w:rFonts w:ascii="Times New Roman" w:hAnsi="Times New Roman"/>
                <w:sz w:val="24"/>
                <w:szCs w:val="24"/>
              </w:rPr>
              <w:t>Байузакович</w:t>
            </w:r>
            <w:proofErr w:type="spellEnd"/>
          </w:p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Казакстан</w:t>
            </w:r>
            <w:r w:rsidRPr="00F86731">
              <w:rPr>
                <w:rFonts w:ascii="Times New Roman" w:hAnsi="Times New Roman"/>
                <w:sz w:val="24"/>
                <w:szCs w:val="24"/>
              </w:rPr>
              <w:t xml:space="preserve"> Республика</w:t>
            </w: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сы</w:t>
            </w:r>
            <w:r w:rsidRPr="00F867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Казакстан Республикасынын Мажилисинин Эл аралык иштер, коргонуу жана коопсуздук боюнча комитетинин мүчөсү </w:t>
            </w:r>
          </w:p>
        </w:tc>
      </w:tr>
      <w:tr w:rsidR="00F86731" w:rsidRPr="00F86731" w:rsidTr="00BD1D7E">
        <w:trPr>
          <w:trHeight w:val="102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563" w:hanging="426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КМШ ПАА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6731">
              <w:rPr>
                <w:rFonts w:ascii="Times New Roman" w:hAnsi="Times New Roman"/>
                <w:sz w:val="24"/>
                <w:szCs w:val="24"/>
              </w:rPr>
              <w:t>Рзаев</w:t>
            </w:r>
            <w:proofErr w:type="spellEnd"/>
          </w:p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6731">
              <w:rPr>
                <w:rFonts w:ascii="Times New Roman" w:hAnsi="Times New Roman"/>
                <w:sz w:val="24"/>
                <w:szCs w:val="24"/>
              </w:rPr>
              <w:t>Рамин</w:t>
            </w:r>
            <w:proofErr w:type="spellEnd"/>
            <w:r w:rsidRPr="00F867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6731">
              <w:rPr>
                <w:rFonts w:ascii="Times New Roman" w:hAnsi="Times New Roman"/>
                <w:sz w:val="24"/>
                <w:szCs w:val="24"/>
              </w:rPr>
              <w:t>Рауф</w:t>
            </w:r>
            <w:proofErr w:type="spellEnd"/>
            <w:r w:rsidRPr="00F867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6731">
              <w:rPr>
                <w:rFonts w:ascii="Times New Roman" w:hAnsi="Times New Roman"/>
                <w:sz w:val="24"/>
                <w:szCs w:val="24"/>
              </w:rPr>
              <w:t>оглу</w:t>
            </w:r>
            <w:proofErr w:type="spellEnd"/>
          </w:p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Азербайжан</w:t>
            </w:r>
            <w:r w:rsidRPr="00F86731">
              <w:rPr>
                <w:rFonts w:ascii="Times New Roman" w:hAnsi="Times New Roman"/>
                <w:sz w:val="24"/>
                <w:szCs w:val="24"/>
              </w:rPr>
              <w:t xml:space="preserve"> Республика</w:t>
            </w: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сы</w:t>
            </w:r>
          </w:p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Демократиянын, парламентаризмдин өнүгүүсүн жана КМШ ПААга катышкан мамлекеттердин жарандарынын шайлоо укуктарынын сакталышын байкоо эл аралык институтунун (КМШ МАА ДӨБЭИ) Баку филиалынын директору, Баку ш.</w:t>
            </w:r>
          </w:p>
        </w:tc>
      </w:tr>
      <w:tr w:rsidR="00F86731" w:rsidRPr="00F86731" w:rsidTr="00BD1D7E">
        <w:trPr>
          <w:trHeight w:val="102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563" w:hanging="426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КМШ ПАА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6731">
              <w:rPr>
                <w:rFonts w:ascii="Times New Roman" w:hAnsi="Times New Roman"/>
                <w:sz w:val="24"/>
                <w:szCs w:val="24"/>
              </w:rPr>
              <w:t>Аветисян</w:t>
            </w:r>
            <w:proofErr w:type="spellEnd"/>
          </w:p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6731">
              <w:rPr>
                <w:rFonts w:ascii="Times New Roman" w:hAnsi="Times New Roman"/>
                <w:sz w:val="24"/>
                <w:szCs w:val="24"/>
              </w:rPr>
              <w:t>Ваграм</w:t>
            </w:r>
            <w:proofErr w:type="spellEnd"/>
            <w:r w:rsidRPr="00F86731">
              <w:rPr>
                <w:rFonts w:ascii="Times New Roman" w:hAnsi="Times New Roman"/>
                <w:sz w:val="24"/>
                <w:szCs w:val="24"/>
              </w:rPr>
              <w:t xml:space="preserve"> Давидович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31">
              <w:rPr>
                <w:rFonts w:ascii="Times New Roman" w:hAnsi="Times New Roman"/>
                <w:sz w:val="24"/>
                <w:szCs w:val="24"/>
              </w:rPr>
              <w:t xml:space="preserve">Армения </w:t>
            </w: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Республикасы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КМШ МАА ДӨБЭИ Ереван филиалынын директору</w:t>
            </w:r>
          </w:p>
        </w:tc>
      </w:tr>
      <w:tr w:rsidR="00F86731" w:rsidRPr="00F86731" w:rsidTr="00BD1D7E">
        <w:trPr>
          <w:trHeight w:val="102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563" w:hanging="426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КМШ ПАА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31">
              <w:rPr>
                <w:rFonts w:ascii="Times New Roman" w:hAnsi="Times New Roman"/>
                <w:sz w:val="24"/>
                <w:szCs w:val="24"/>
              </w:rPr>
              <w:t>Махмудова</w:t>
            </w:r>
          </w:p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6731">
              <w:rPr>
                <w:rFonts w:ascii="Times New Roman" w:hAnsi="Times New Roman"/>
                <w:sz w:val="24"/>
                <w:szCs w:val="24"/>
              </w:rPr>
              <w:t>Нармин</w:t>
            </w:r>
            <w:proofErr w:type="spellEnd"/>
            <w:r w:rsidRPr="00F867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6731">
              <w:rPr>
                <w:rFonts w:ascii="Times New Roman" w:hAnsi="Times New Roman"/>
                <w:sz w:val="24"/>
                <w:szCs w:val="24"/>
              </w:rPr>
              <w:t>Эльгар</w:t>
            </w:r>
            <w:proofErr w:type="spellEnd"/>
            <w:r w:rsidRPr="00F867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6731">
              <w:rPr>
                <w:rFonts w:ascii="Times New Roman" w:hAnsi="Times New Roman"/>
                <w:sz w:val="24"/>
                <w:szCs w:val="24"/>
              </w:rPr>
              <w:t>гызы</w:t>
            </w:r>
            <w:proofErr w:type="spellEnd"/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Азербайжан</w:t>
            </w:r>
            <w:r w:rsidRPr="00F86731">
              <w:rPr>
                <w:rFonts w:ascii="Times New Roman" w:hAnsi="Times New Roman"/>
                <w:sz w:val="24"/>
                <w:szCs w:val="24"/>
              </w:rPr>
              <w:t xml:space="preserve"> Республика</w:t>
            </w: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сы</w:t>
            </w:r>
          </w:p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КМШ МАА ДӨБЭИ Баку филиалынын кеңешчиси, Баку ш.</w:t>
            </w:r>
          </w:p>
        </w:tc>
      </w:tr>
      <w:tr w:rsidR="00F86731" w:rsidRPr="00F86731" w:rsidTr="00BD1D7E">
        <w:trPr>
          <w:trHeight w:val="102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563" w:hanging="426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КМШ ПАА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31">
              <w:rPr>
                <w:rFonts w:ascii="Times New Roman" w:hAnsi="Times New Roman"/>
                <w:sz w:val="24"/>
                <w:szCs w:val="24"/>
              </w:rPr>
              <w:t>Юсифов</w:t>
            </w:r>
          </w:p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6731">
              <w:rPr>
                <w:rFonts w:ascii="Times New Roman" w:hAnsi="Times New Roman"/>
                <w:sz w:val="24"/>
                <w:szCs w:val="24"/>
              </w:rPr>
              <w:t>Рамзи</w:t>
            </w:r>
            <w:proofErr w:type="spellEnd"/>
            <w:r w:rsidRPr="00F867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6731">
              <w:rPr>
                <w:rFonts w:ascii="Times New Roman" w:hAnsi="Times New Roman"/>
                <w:sz w:val="24"/>
                <w:szCs w:val="24"/>
              </w:rPr>
              <w:t>Юсиф</w:t>
            </w:r>
            <w:proofErr w:type="spellEnd"/>
            <w:r w:rsidRPr="00F867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6731">
              <w:rPr>
                <w:rFonts w:ascii="Times New Roman" w:hAnsi="Times New Roman"/>
                <w:sz w:val="24"/>
                <w:szCs w:val="24"/>
              </w:rPr>
              <w:t>оглу</w:t>
            </w:r>
            <w:proofErr w:type="spellEnd"/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Азербайжан</w:t>
            </w:r>
            <w:r w:rsidRPr="00F86731">
              <w:rPr>
                <w:rFonts w:ascii="Times New Roman" w:hAnsi="Times New Roman"/>
                <w:sz w:val="24"/>
                <w:szCs w:val="24"/>
              </w:rPr>
              <w:t xml:space="preserve"> Республика</w:t>
            </w: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сы</w:t>
            </w:r>
          </w:p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КМШ МАА ДӨБЭИ Баку филиалынын консультанты,</w:t>
            </w:r>
          </w:p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Баку ш.</w:t>
            </w:r>
          </w:p>
        </w:tc>
      </w:tr>
      <w:tr w:rsidR="00F86731" w:rsidRPr="00F86731" w:rsidTr="00BD1D7E">
        <w:trPr>
          <w:trHeight w:val="102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563" w:hanging="426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КМШ ПАА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6731">
              <w:rPr>
                <w:rFonts w:ascii="Times New Roman" w:hAnsi="Times New Roman"/>
                <w:sz w:val="24"/>
                <w:szCs w:val="24"/>
              </w:rPr>
              <w:t>Болотова</w:t>
            </w:r>
            <w:proofErr w:type="spellEnd"/>
          </w:p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31">
              <w:rPr>
                <w:rFonts w:ascii="Times New Roman" w:hAnsi="Times New Roman"/>
                <w:sz w:val="24"/>
                <w:szCs w:val="24"/>
              </w:rPr>
              <w:t>Татьяна Васильевна</w:t>
            </w:r>
          </w:p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Россия Федерациясы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КМШ МАА ДӨБЭИ эксперти, </w:t>
            </w:r>
            <w:r w:rsidRPr="00F86731">
              <w:rPr>
                <w:rFonts w:ascii="Times New Roman" w:hAnsi="Times New Roman"/>
                <w:sz w:val="24"/>
                <w:szCs w:val="24"/>
              </w:rPr>
              <w:t>Нижний Новгород</w:t>
            </w: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ш.</w:t>
            </w:r>
          </w:p>
        </w:tc>
      </w:tr>
      <w:tr w:rsidR="00F86731" w:rsidRPr="00F86731" w:rsidTr="00BD1D7E">
        <w:trPr>
          <w:trHeight w:val="102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563" w:hanging="426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КМШ ПАА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31">
              <w:rPr>
                <w:rFonts w:ascii="Times New Roman" w:hAnsi="Times New Roman"/>
                <w:sz w:val="24"/>
                <w:szCs w:val="24"/>
              </w:rPr>
              <w:t>Большаков</w:t>
            </w:r>
          </w:p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31">
              <w:rPr>
                <w:rFonts w:ascii="Times New Roman" w:hAnsi="Times New Roman"/>
                <w:sz w:val="24"/>
                <w:szCs w:val="24"/>
              </w:rPr>
              <w:t>Михаил Алексеевич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Россия Федерациясы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КМШ МАА ДӨБЭИ эксперти, </w:t>
            </w:r>
            <w:r w:rsidRPr="00F86731">
              <w:rPr>
                <w:rFonts w:ascii="Times New Roman" w:hAnsi="Times New Roman"/>
                <w:sz w:val="24"/>
                <w:szCs w:val="24"/>
              </w:rPr>
              <w:t>Южно-Сахалинск</w:t>
            </w: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ш.</w:t>
            </w:r>
          </w:p>
        </w:tc>
      </w:tr>
      <w:tr w:rsidR="00F86731" w:rsidRPr="00F86731" w:rsidTr="00BD1D7E">
        <w:trPr>
          <w:trHeight w:val="102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563" w:hanging="426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КМШ ПАА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31">
              <w:rPr>
                <w:rFonts w:ascii="Times New Roman" w:hAnsi="Times New Roman"/>
                <w:sz w:val="24"/>
                <w:szCs w:val="24"/>
              </w:rPr>
              <w:t>Гришин</w:t>
            </w:r>
          </w:p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31">
              <w:rPr>
                <w:rFonts w:ascii="Times New Roman" w:hAnsi="Times New Roman"/>
                <w:sz w:val="24"/>
                <w:szCs w:val="24"/>
              </w:rPr>
              <w:t>Николай Владимирович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Россия Федерациясы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КМШ МАА ДӨБЭИ эксперти, </w:t>
            </w:r>
            <w:r w:rsidRPr="00F86731">
              <w:rPr>
                <w:rFonts w:ascii="Times New Roman" w:hAnsi="Times New Roman"/>
                <w:sz w:val="24"/>
                <w:szCs w:val="24"/>
              </w:rPr>
              <w:t>Москва</w:t>
            </w: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ш.</w:t>
            </w:r>
          </w:p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731" w:rsidRPr="00F86731" w:rsidTr="00BD1D7E">
        <w:trPr>
          <w:trHeight w:val="102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563" w:hanging="426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КМШ ПАА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31">
              <w:rPr>
                <w:rFonts w:ascii="Times New Roman" w:hAnsi="Times New Roman"/>
                <w:sz w:val="24"/>
                <w:szCs w:val="24"/>
              </w:rPr>
              <w:t>Журавлев</w:t>
            </w:r>
          </w:p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31">
              <w:rPr>
                <w:rFonts w:ascii="Times New Roman" w:hAnsi="Times New Roman"/>
                <w:sz w:val="24"/>
                <w:szCs w:val="24"/>
              </w:rPr>
              <w:t>Владимир Павлович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Россия Федерациясы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КМШ МАА ДӨБЭИ эксперти</w:t>
            </w:r>
          </w:p>
        </w:tc>
      </w:tr>
      <w:tr w:rsidR="00F86731" w:rsidRPr="00F86731" w:rsidTr="00BD1D7E">
        <w:trPr>
          <w:trHeight w:val="102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563" w:hanging="426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КМШ ПАА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31">
              <w:rPr>
                <w:rFonts w:ascii="Times New Roman" w:hAnsi="Times New Roman"/>
                <w:sz w:val="24"/>
                <w:szCs w:val="24"/>
              </w:rPr>
              <w:t>Крамаренко</w:t>
            </w:r>
          </w:p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31">
              <w:rPr>
                <w:rFonts w:ascii="Times New Roman" w:hAnsi="Times New Roman"/>
                <w:sz w:val="24"/>
                <w:szCs w:val="24"/>
              </w:rPr>
              <w:t>Максим Борисович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Казакстан Республикасы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КМШ МАА ДӨБЭИ эксперти, </w:t>
            </w:r>
            <w:r w:rsidRPr="00F86731">
              <w:rPr>
                <w:rFonts w:ascii="Times New Roman" w:hAnsi="Times New Roman"/>
                <w:sz w:val="24"/>
                <w:szCs w:val="24"/>
              </w:rPr>
              <w:t>Астана</w:t>
            </w: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ш.</w:t>
            </w:r>
          </w:p>
        </w:tc>
      </w:tr>
      <w:tr w:rsidR="00F86731" w:rsidRPr="00F86731" w:rsidTr="00BD1D7E">
        <w:trPr>
          <w:trHeight w:val="102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563" w:hanging="426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КМШ ПАА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31">
              <w:rPr>
                <w:rFonts w:ascii="Times New Roman" w:hAnsi="Times New Roman"/>
                <w:sz w:val="24"/>
                <w:szCs w:val="24"/>
              </w:rPr>
              <w:t>Кулик</w:t>
            </w:r>
          </w:p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31">
              <w:rPr>
                <w:rFonts w:ascii="Times New Roman" w:hAnsi="Times New Roman"/>
                <w:sz w:val="24"/>
                <w:szCs w:val="24"/>
              </w:rPr>
              <w:t>Сократ Валерьевич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Россия Федерациясы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КМШ МАА ДӨБЭИ эксперти, </w:t>
            </w:r>
            <w:r w:rsidRPr="00F86731">
              <w:rPr>
                <w:rFonts w:ascii="Times New Roman" w:hAnsi="Times New Roman"/>
                <w:sz w:val="24"/>
                <w:szCs w:val="24"/>
              </w:rPr>
              <w:t>Иркутск</w:t>
            </w: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ш.</w:t>
            </w:r>
          </w:p>
        </w:tc>
      </w:tr>
      <w:tr w:rsidR="00F86731" w:rsidRPr="00F86731" w:rsidTr="00BD1D7E">
        <w:trPr>
          <w:trHeight w:val="102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563" w:hanging="426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КМШ ПАА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6731">
              <w:rPr>
                <w:rFonts w:ascii="Times New Roman" w:hAnsi="Times New Roman"/>
                <w:sz w:val="24"/>
                <w:szCs w:val="24"/>
              </w:rPr>
              <w:t>Ладыгин</w:t>
            </w:r>
            <w:proofErr w:type="spellEnd"/>
          </w:p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31">
              <w:rPr>
                <w:rFonts w:ascii="Times New Roman" w:hAnsi="Times New Roman"/>
                <w:sz w:val="24"/>
                <w:szCs w:val="24"/>
              </w:rPr>
              <w:t>Михаил Валерьевич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Россия Федерациясы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КМШ МАА ДӨБЭИ эксперти, </w:t>
            </w:r>
            <w:r w:rsidRPr="00F86731">
              <w:rPr>
                <w:rFonts w:ascii="Times New Roman" w:hAnsi="Times New Roman"/>
                <w:sz w:val="24"/>
                <w:szCs w:val="24"/>
              </w:rPr>
              <w:t>Владивосток</w:t>
            </w: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ш.</w:t>
            </w:r>
          </w:p>
        </w:tc>
      </w:tr>
      <w:tr w:rsidR="00F86731" w:rsidRPr="00F86731" w:rsidTr="00BD1D7E">
        <w:trPr>
          <w:trHeight w:val="102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563" w:hanging="426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КМШ ПАА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6731">
              <w:rPr>
                <w:rFonts w:ascii="Times New Roman" w:hAnsi="Times New Roman"/>
                <w:sz w:val="24"/>
                <w:szCs w:val="24"/>
              </w:rPr>
              <w:t>Луткова</w:t>
            </w:r>
            <w:proofErr w:type="spellEnd"/>
            <w:r w:rsidRPr="00F867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6731">
              <w:rPr>
                <w:rFonts w:ascii="Times New Roman" w:hAnsi="Times New Roman"/>
                <w:sz w:val="24"/>
                <w:szCs w:val="24"/>
              </w:rPr>
              <w:t>Тюрккан</w:t>
            </w:r>
            <w:proofErr w:type="spellEnd"/>
          </w:p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31">
              <w:rPr>
                <w:rFonts w:ascii="Times New Roman" w:hAnsi="Times New Roman"/>
                <w:sz w:val="24"/>
                <w:szCs w:val="24"/>
              </w:rPr>
              <w:t>Лариса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Казакстан Республикасы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КМШ МАА ДӨБЭИ эксперти, </w:t>
            </w:r>
            <w:r w:rsidRPr="00F86731">
              <w:rPr>
                <w:sz w:val="24"/>
                <w:szCs w:val="24"/>
              </w:rPr>
              <w:t>Лондон</w:t>
            </w: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ш.</w:t>
            </w:r>
          </w:p>
        </w:tc>
      </w:tr>
      <w:tr w:rsidR="00F86731" w:rsidRPr="00F86731" w:rsidTr="00BD1D7E">
        <w:trPr>
          <w:trHeight w:val="102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563" w:hanging="426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КМШ ПАА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31">
              <w:rPr>
                <w:rFonts w:ascii="Times New Roman" w:hAnsi="Times New Roman"/>
                <w:sz w:val="24"/>
                <w:szCs w:val="24"/>
              </w:rPr>
              <w:t>Москаленко</w:t>
            </w:r>
          </w:p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31">
              <w:rPr>
                <w:rFonts w:ascii="Times New Roman" w:hAnsi="Times New Roman"/>
                <w:sz w:val="24"/>
                <w:szCs w:val="24"/>
              </w:rPr>
              <w:t>Михаил Александрович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Россия Федерациясы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КМШ МАА ДӨБЭИ эксперти, </w:t>
            </w:r>
            <w:r w:rsidRPr="00F86731">
              <w:rPr>
                <w:rFonts w:ascii="Times New Roman" w:hAnsi="Times New Roman"/>
                <w:sz w:val="24"/>
                <w:szCs w:val="24"/>
              </w:rPr>
              <w:t xml:space="preserve">Париж </w:t>
            </w: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ш.</w:t>
            </w:r>
          </w:p>
        </w:tc>
      </w:tr>
      <w:tr w:rsidR="00F86731" w:rsidRPr="00F86731" w:rsidTr="00BD1D7E">
        <w:trPr>
          <w:trHeight w:val="102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563" w:hanging="426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КМШ ПАА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6731">
              <w:rPr>
                <w:rFonts w:ascii="Times New Roman" w:hAnsi="Times New Roman"/>
                <w:sz w:val="24"/>
                <w:szCs w:val="24"/>
              </w:rPr>
              <w:t>Нечкин</w:t>
            </w:r>
            <w:proofErr w:type="spellEnd"/>
          </w:p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31">
              <w:rPr>
                <w:rFonts w:ascii="Times New Roman" w:hAnsi="Times New Roman"/>
                <w:sz w:val="24"/>
                <w:szCs w:val="24"/>
              </w:rPr>
              <w:t>Андрей Вадимович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Россия Федерациясы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КМШ МАА ДӨБЭИ эксперти, </w:t>
            </w:r>
            <w:r w:rsidRPr="00F86731">
              <w:rPr>
                <w:rFonts w:ascii="Times New Roman" w:hAnsi="Times New Roman"/>
                <w:sz w:val="24"/>
                <w:szCs w:val="24"/>
              </w:rPr>
              <w:t>Екатеринбург</w:t>
            </w: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ш.</w:t>
            </w:r>
          </w:p>
        </w:tc>
      </w:tr>
      <w:tr w:rsidR="00F86731" w:rsidRPr="00F86731" w:rsidTr="00BD1D7E">
        <w:trPr>
          <w:trHeight w:val="102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563" w:hanging="426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КМШ ПАА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31">
              <w:rPr>
                <w:rFonts w:ascii="Times New Roman" w:hAnsi="Times New Roman"/>
                <w:sz w:val="24"/>
                <w:szCs w:val="24"/>
              </w:rPr>
              <w:t>Попова</w:t>
            </w:r>
          </w:p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31">
              <w:rPr>
                <w:rFonts w:ascii="Times New Roman" w:hAnsi="Times New Roman"/>
                <w:sz w:val="24"/>
                <w:szCs w:val="24"/>
              </w:rPr>
              <w:t>Екатерина Владимировна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31">
              <w:rPr>
                <w:rFonts w:ascii="Times New Roman" w:hAnsi="Times New Roman"/>
                <w:sz w:val="24"/>
                <w:szCs w:val="24"/>
              </w:rPr>
              <w:t xml:space="preserve">Корея </w:t>
            </w: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Республикасы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КМШ МАА ДӨБЭИ эксперти, </w:t>
            </w:r>
            <w:r w:rsidRPr="00F86731">
              <w:rPr>
                <w:rFonts w:ascii="Times New Roman" w:hAnsi="Times New Roman"/>
                <w:sz w:val="24"/>
                <w:szCs w:val="24"/>
              </w:rPr>
              <w:t>Сеул</w:t>
            </w: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ш.</w:t>
            </w:r>
          </w:p>
        </w:tc>
      </w:tr>
      <w:tr w:rsidR="00F86731" w:rsidRPr="00F86731" w:rsidTr="00BD1D7E">
        <w:trPr>
          <w:trHeight w:val="102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563" w:hanging="426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КМШ ПАА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31">
              <w:rPr>
                <w:rFonts w:ascii="Times New Roman" w:hAnsi="Times New Roman"/>
                <w:sz w:val="24"/>
                <w:szCs w:val="24"/>
              </w:rPr>
              <w:t>Токарев Сергей Анатольевич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Казакстан Республикасы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КМШ МАА ДӨБЭИ эксперти, </w:t>
            </w:r>
            <w:r w:rsidRPr="00F86731">
              <w:rPr>
                <w:rFonts w:ascii="Times New Roman" w:hAnsi="Times New Roman"/>
                <w:sz w:val="24"/>
                <w:szCs w:val="24"/>
              </w:rPr>
              <w:t xml:space="preserve">Дубай </w:t>
            </w: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ш.</w:t>
            </w:r>
          </w:p>
        </w:tc>
      </w:tr>
      <w:tr w:rsidR="00F86731" w:rsidRPr="00F86731" w:rsidTr="00BD1D7E">
        <w:trPr>
          <w:trHeight w:val="102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563" w:hanging="426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ЕККУ ПА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86731">
              <w:rPr>
                <w:rFonts w:ascii="Times New Roman" w:hAnsi="Times New Roman"/>
                <w:sz w:val="24"/>
                <w:szCs w:val="24"/>
              </w:rPr>
              <w:t>Салохудинов</w:t>
            </w:r>
            <w:proofErr w:type="spellEnd"/>
            <w:r w:rsidRPr="00F867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6731">
              <w:rPr>
                <w:rFonts w:ascii="Times New Roman" w:hAnsi="Times New Roman"/>
                <w:sz w:val="24"/>
                <w:szCs w:val="24"/>
              </w:rPr>
              <w:t>Манучехр</w:t>
            </w:r>
            <w:proofErr w:type="spellEnd"/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Тажикстан Республикасы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ЕККУ ПАнын улук кеңешчиси</w:t>
            </w:r>
          </w:p>
        </w:tc>
      </w:tr>
      <w:tr w:rsidR="00F86731" w:rsidRPr="00357C99" w:rsidTr="00BD1D7E">
        <w:trPr>
          <w:trHeight w:val="102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563" w:hanging="426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ЕККУнун Парламенттик Ассамблеясы</w:t>
            </w:r>
          </w:p>
          <w:p w:rsidR="00F86731" w:rsidRPr="00F86731" w:rsidRDefault="00F86731" w:rsidP="00F86731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(ЕККУ ПА)</w:t>
            </w:r>
          </w:p>
          <w:p w:rsidR="00F86731" w:rsidRPr="00F86731" w:rsidRDefault="00F86731" w:rsidP="00F86731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F86731" w:rsidRPr="00F86731" w:rsidRDefault="00F86731" w:rsidP="00F86731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6731">
              <w:rPr>
                <w:rFonts w:ascii="Times New Roman" w:hAnsi="Times New Roman"/>
                <w:b/>
                <w:sz w:val="24"/>
                <w:szCs w:val="24"/>
              </w:rPr>
              <w:t xml:space="preserve">Клод </w:t>
            </w:r>
            <w:proofErr w:type="spellStart"/>
            <w:r w:rsidRPr="00F86731">
              <w:rPr>
                <w:rFonts w:ascii="Times New Roman" w:hAnsi="Times New Roman"/>
                <w:b/>
                <w:sz w:val="24"/>
                <w:szCs w:val="24"/>
              </w:rPr>
              <w:t>Хааген</w:t>
            </w:r>
            <w:proofErr w:type="spellEnd"/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Люксембург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ЕККУ ПАнын кыска мөөнөттүү миссиясынын жетекчиси жана атайын координатору </w:t>
            </w:r>
          </w:p>
        </w:tc>
      </w:tr>
      <w:tr w:rsidR="00F86731" w:rsidRPr="00F86731" w:rsidTr="00BD1D7E">
        <w:trPr>
          <w:trHeight w:val="102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563" w:hanging="426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Астана шаарындагы Венесуэла Боливариана Республикасынын Элчилиги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6731">
              <w:rPr>
                <w:rFonts w:ascii="Times New Roman" w:hAnsi="Times New Roman"/>
                <w:b/>
                <w:sz w:val="24"/>
                <w:szCs w:val="24"/>
              </w:rPr>
              <w:t>Росальба</w:t>
            </w:r>
            <w:proofErr w:type="spellEnd"/>
            <w:r w:rsidRPr="00F86731">
              <w:rPr>
                <w:rFonts w:ascii="Times New Roman" w:hAnsi="Times New Roman"/>
                <w:b/>
                <w:sz w:val="24"/>
                <w:szCs w:val="24"/>
              </w:rPr>
              <w:t xml:space="preserve"> Ло </w:t>
            </w:r>
            <w:proofErr w:type="spellStart"/>
            <w:r w:rsidRPr="00F86731">
              <w:rPr>
                <w:rFonts w:ascii="Times New Roman" w:hAnsi="Times New Roman"/>
                <w:b/>
                <w:sz w:val="24"/>
                <w:szCs w:val="24"/>
              </w:rPr>
              <w:t>Буэ</w:t>
            </w:r>
            <w:proofErr w:type="spellEnd"/>
            <w:r w:rsidRPr="00F8673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6731">
              <w:rPr>
                <w:rFonts w:ascii="Times New Roman" w:hAnsi="Times New Roman"/>
                <w:b/>
                <w:sz w:val="24"/>
                <w:szCs w:val="24"/>
              </w:rPr>
              <w:t>Антико</w:t>
            </w:r>
            <w:proofErr w:type="spellEnd"/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b/>
                <w:sz w:val="24"/>
                <w:szCs w:val="24"/>
              </w:rPr>
              <w:t xml:space="preserve">Венесуэла </w:t>
            </w:r>
            <w:proofErr w:type="spellStart"/>
            <w:r w:rsidRPr="00F86731">
              <w:rPr>
                <w:rFonts w:ascii="Times New Roman" w:hAnsi="Times New Roman"/>
                <w:b/>
                <w:sz w:val="24"/>
                <w:szCs w:val="24"/>
              </w:rPr>
              <w:t>Боливариан</w:t>
            </w:r>
            <w:proofErr w:type="spellEnd"/>
            <w:r w:rsidRPr="00F867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</w:t>
            </w:r>
            <w:r w:rsidRPr="00F86731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Республика</w:t>
            </w:r>
            <w:r w:rsidRPr="00F867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сы</w:t>
            </w:r>
            <w:r w:rsidRPr="00F8673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Венесуэла Боливариана Республикасынын Атайын жана Ыйгарым укуктуу Элчиси</w:t>
            </w:r>
          </w:p>
        </w:tc>
      </w:tr>
      <w:tr w:rsidR="00F86731" w:rsidRPr="00F86731" w:rsidTr="00BD1D7E">
        <w:trPr>
          <w:trHeight w:val="102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563" w:hanging="426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Астана шаарындагы Венесуэла Боливариана Республикасынын Элчилиги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86731">
              <w:rPr>
                <w:rFonts w:ascii="Times New Roman" w:hAnsi="Times New Roman"/>
                <w:sz w:val="24"/>
                <w:szCs w:val="24"/>
              </w:rPr>
              <w:t>Индера</w:t>
            </w:r>
            <w:proofErr w:type="spellEnd"/>
            <w:r w:rsidRPr="00F86731">
              <w:rPr>
                <w:rFonts w:ascii="Times New Roman" w:hAnsi="Times New Roman"/>
                <w:sz w:val="24"/>
                <w:szCs w:val="24"/>
              </w:rPr>
              <w:t xml:space="preserve"> де </w:t>
            </w:r>
            <w:proofErr w:type="spellStart"/>
            <w:r w:rsidRPr="00F86731">
              <w:rPr>
                <w:rFonts w:ascii="Times New Roman" w:hAnsi="Times New Roman"/>
                <w:sz w:val="24"/>
                <w:szCs w:val="24"/>
              </w:rPr>
              <w:t>Хесус</w:t>
            </w:r>
            <w:proofErr w:type="spellEnd"/>
            <w:r w:rsidRPr="00F867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6731">
              <w:rPr>
                <w:rFonts w:ascii="Times New Roman" w:hAnsi="Times New Roman"/>
                <w:sz w:val="24"/>
                <w:szCs w:val="24"/>
              </w:rPr>
              <w:t>Ромеро</w:t>
            </w:r>
            <w:proofErr w:type="spellEnd"/>
            <w:r w:rsidRPr="00F867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6731">
              <w:rPr>
                <w:rFonts w:ascii="Times New Roman" w:hAnsi="Times New Roman"/>
                <w:sz w:val="24"/>
                <w:szCs w:val="24"/>
              </w:rPr>
              <w:t>Пераза</w:t>
            </w:r>
            <w:proofErr w:type="spellEnd"/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6731">
              <w:rPr>
                <w:rFonts w:ascii="Times New Roman" w:hAnsi="Times New Roman"/>
                <w:sz w:val="24"/>
                <w:szCs w:val="24"/>
              </w:rPr>
              <w:t xml:space="preserve">Венесуэла </w:t>
            </w:r>
            <w:proofErr w:type="spellStart"/>
            <w:r w:rsidRPr="00F86731">
              <w:rPr>
                <w:rFonts w:ascii="Times New Roman" w:hAnsi="Times New Roman"/>
                <w:sz w:val="24"/>
                <w:szCs w:val="24"/>
              </w:rPr>
              <w:t>Боливариан</w:t>
            </w:r>
            <w:proofErr w:type="spellEnd"/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а</w:t>
            </w:r>
            <w:r w:rsidRPr="00F86731">
              <w:rPr>
                <w:rFonts w:ascii="Times New Roman" w:hAnsi="Times New Roman"/>
                <w:sz w:val="24"/>
                <w:szCs w:val="24"/>
              </w:rPr>
              <w:t xml:space="preserve"> Республика</w:t>
            </w: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сы</w:t>
            </w:r>
            <w:r w:rsidRPr="00F867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Венесуэла-Кыргызстан парламенттик достук тобунун мүчөсү</w:t>
            </w:r>
          </w:p>
        </w:tc>
      </w:tr>
      <w:tr w:rsidR="00F86731" w:rsidRPr="00F86731" w:rsidTr="00BD1D7E">
        <w:trPr>
          <w:trHeight w:val="102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563" w:hanging="426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Кыргыз Республикасындагы Франция Республикасынын Элчилиги</w:t>
            </w:r>
          </w:p>
          <w:p w:rsidR="00F86731" w:rsidRPr="00F86731" w:rsidRDefault="00F86731" w:rsidP="00F86731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31">
              <w:rPr>
                <w:rFonts w:ascii="Times New Roman" w:hAnsi="Times New Roman"/>
                <w:b/>
                <w:sz w:val="24"/>
                <w:szCs w:val="24"/>
              </w:rPr>
              <w:t>Фай Николя Доминике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Франция Республикасы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Кыргыз Республикасындагы Франция Республикасынын Атайын жана Ыйгарым укуктуу Элчиси</w:t>
            </w:r>
          </w:p>
        </w:tc>
      </w:tr>
      <w:tr w:rsidR="00F86731" w:rsidRPr="00F86731" w:rsidTr="00BD1D7E">
        <w:trPr>
          <w:trHeight w:val="102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563" w:hanging="426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Кыргыз Республикасындагы Франция Республикасынын Элчилиги</w:t>
            </w:r>
          </w:p>
          <w:p w:rsidR="00F86731" w:rsidRPr="00F86731" w:rsidRDefault="00F86731" w:rsidP="00F86731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86731">
              <w:rPr>
                <w:rFonts w:ascii="Times New Roman" w:hAnsi="Times New Roman"/>
                <w:sz w:val="24"/>
                <w:szCs w:val="24"/>
              </w:rPr>
              <w:t>Хаземан</w:t>
            </w:r>
            <w:proofErr w:type="spellEnd"/>
            <w:r w:rsidRPr="00F86731">
              <w:rPr>
                <w:rFonts w:ascii="Times New Roman" w:hAnsi="Times New Roman"/>
                <w:sz w:val="24"/>
                <w:szCs w:val="24"/>
              </w:rPr>
              <w:t xml:space="preserve"> Роберт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Франция Республикасы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Кыргыз Республикасындагы Франция Республикасынын Элчилигинин коргонуу маселелери боюнча атташеси</w:t>
            </w:r>
          </w:p>
        </w:tc>
      </w:tr>
      <w:tr w:rsidR="00F86731" w:rsidRPr="00F86731" w:rsidTr="00BD1D7E">
        <w:trPr>
          <w:trHeight w:val="102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563" w:hanging="426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Кыргыз Республикасындагы Франция Республикасынын Элчилиги</w:t>
            </w:r>
          </w:p>
          <w:p w:rsidR="00F86731" w:rsidRPr="00F86731" w:rsidRDefault="00F86731" w:rsidP="00F86731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6731">
              <w:rPr>
                <w:rFonts w:ascii="Times New Roman" w:hAnsi="Times New Roman"/>
                <w:sz w:val="24"/>
                <w:szCs w:val="24"/>
              </w:rPr>
              <w:t>Жерен</w:t>
            </w:r>
            <w:proofErr w:type="spellEnd"/>
            <w:r w:rsidRPr="00F867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6731">
              <w:rPr>
                <w:rFonts w:ascii="Times New Roman" w:hAnsi="Times New Roman"/>
                <w:sz w:val="24"/>
                <w:szCs w:val="24"/>
              </w:rPr>
              <w:t>Аменис</w:t>
            </w:r>
            <w:proofErr w:type="spellEnd"/>
            <w:r w:rsidRPr="00F867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6731">
              <w:rPr>
                <w:rFonts w:ascii="Times New Roman" w:hAnsi="Times New Roman"/>
                <w:sz w:val="24"/>
                <w:szCs w:val="24"/>
              </w:rPr>
              <w:t>Амандине</w:t>
            </w:r>
            <w:proofErr w:type="spellEnd"/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Франция Республикасы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31" w:rsidRPr="00F86731" w:rsidRDefault="00F86731" w:rsidP="00F86731">
            <w:pPr>
              <w:widowControl w:val="0"/>
              <w:autoSpaceDE w:val="0"/>
              <w:autoSpaceDN w:val="0"/>
              <w:spacing w:before="1" w:after="0" w:line="24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31">
              <w:rPr>
                <w:rFonts w:ascii="Times New Roman" w:hAnsi="Times New Roman"/>
                <w:sz w:val="24"/>
                <w:szCs w:val="24"/>
                <w:lang w:val="ky-KG"/>
              </w:rPr>
              <w:t>Кыргыз Республикасындагы Франция Республикасынын Элчилигинин билим берүү боюнча координатору</w:t>
            </w:r>
          </w:p>
        </w:tc>
      </w:tr>
    </w:tbl>
    <w:p w:rsidR="006D7D76" w:rsidRDefault="006D7D76"/>
    <w:sectPr w:rsidR="006D7D7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28A8"/>
    <w:multiLevelType w:val="hybridMultilevel"/>
    <w:tmpl w:val="65CA90A0"/>
    <w:lvl w:ilvl="0" w:tplc="184C8A18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87FDD"/>
    <w:multiLevelType w:val="hybridMultilevel"/>
    <w:tmpl w:val="1DD49186"/>
    <w:lvl w:ilvl="0" w:tplc="BDE468C0">
      <w:start w:val="74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B30547"/>
    <w:multiLevelType w:val="hybridMultilevel"/>
    <w:tmpl w:val="67C6ACC8"/>
    <w:lvl w:ilvl="0" w:tplc="6CE05CDE">
      <w:start w:val="74"/>
      <w:numFmt w:val="decimal"/>
      <w:lvlText w:val="05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6215B"/>
    <w:multiLevelType w:val="hybridMultilevel"/>
    <w:tmpl w:val="A4C6B162"/>
    <w:lvl w:ilvl="0" w:tplc="FB883F3C">
      <w:start w:val="74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1."/>
      <w:lvlJc w:val="center"/>
      <w:pPr>
        <w:ind w:left="3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6" w:hanging="360"/>
      </w:pPr>
    </w:lvl>
    <w:lvl w:ilvl="2" w:tplc="0419001B" w:tentative="1">
      <w:start w:val="1"/>
      <w:numFmt w:val="lowerRoman"/>
      <w:lvlText w:val="%3."/>
      <w:lvlJc w:val="right"/>
      <w:pPr>
        <w:ind w:left="2106" w:hanging="180"/>
      </w:pPr>
    </w:lvl>
    <w:lvl w:ilvl="3" w:tplc="0419000F" w:tentative="1">
      <w:start w:val="1"/>
      <w:numFmt w:val="decimal"/>
      <w:lvlText w:val="%4."/>
      <w:lvlJc w:val="left"/>
      <w:pPr>
        <w:ind w:left="2826" w:hanging="360"/>
      </w:pPr>
    </w:lvl>
    <w:lvl w:ilvl="4" w:tplc="04190019" w:tentative="1">
      <w:start w:val="1"/>
      <w:numFmt w:val="lowerLetter"/>
      <w:lvlText w:val="%5."/>
      <w:lvlJc w:val="left"/>
      <w:pPr>
        <w:ind w:left="3546" w:hanging="360"/>
      </w:pPr>
    </w:lvl>
    <w:lvl w:ilvl="5" w:tplc="0419001B" w:tentative="1">
      <w:start w:val="1"/>
      <w:numFmt w:val="lowerRoman"/>
      <w:lvlText w:val="%6."/>
      <w:lvlJc w:val="right"/>
      <w:pPr>
        <w:ind w:left="4266" w:hanging="180"/>
      </w:pPr>
    </w:lvl>
    <w:lvl w:ilvl="6" w:tplc="0419000F" w:tentative="1">
      <w:start w:val="1"/>
      <w:numFmt w:val="decimal"/>
      <w:lvlText w:val="%7."/>
      <w:lvlJc w:val="left"/>
      <w:pPr>
        <w:ind w:left="4986" w:hanging="360"/>
      </w:pPr>
    </w:lvl>
    <w:lvl w:ilvl="7" w:tplc="04190019" w:tentative="1">
      <w:start w:val="1"/>
      <w:numFmt w:val="lowerLetter"/>
      <w:lvlText w:val="%8."/>
      <w:lvlJc w:val="left"/>
      <w:pPr>
        <w:ind w:left="5706" w:hanging="360"/>
      </w:pPr>
    </w:lvl>
    <w:lvl w:ilvl="8" w:tplc="041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4" w15:restartNumberingAfterBreak="0">
    <w:nsid w:val="378D4CC0"/>
    <w:multiLevelType w:val="hybridMultilevel"/>
    <w:tmpl w:val="506A5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811CE3"/>
    <w:multiLevelType w:val="hybridMultilevel"/>
    <w:tmpl w:val="D0C47DBC"/>
    <w:lvl w:ilvl="0" w:tplc="C2C6D940">
      <w:start w:val="1"/>
      <w:numFmt w:val="decimal"/>
      <w:lvlText w:val="05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EAB45C2"/>
    <w:multiLevelType w:val="hybridMultilevel"/>
    <w:tmpl w:val="BCDCF8C0"/>
    <w:lvl w:ilvl="0" w:tplc="184C8A18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1."/>
      <w:lvlJc w:val="center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07"/>
    <w:rsid w:val="001224D0"/>
    <w:rsid w:val="00157106"/>
    <w:rsid w:val="001773B7"/>
    <w:rsid w:val="00285A90"/>
    <w:rsid w:val="00357C99"/>
    <w:rsid w:val="003B0BEB"/>
    <w:rsid w:val="004219C8"/>
    <w:rsid w:val="00441880"/>
    <w:rsid w:val="00443B17"/>
    <w:rsid w:val="004462C8"/>
    <w:rsid w:val="00456BB3"/>
    <w:rsid w:val="004E3F7D"/>
    <w:rsid w:val="004F18D1"/>
    <w:rsid w:val="005F75DC"/>
    <w:rsid w:val="006D7D76"/>
    <w:rsid w:val="006E2803"/>
    <w:rsid w:val="00743581"/>
    <w:rsid w:val="007E6065"/>
    <w:rsid w:val="00894D07"/>
    <w:rsid w:val="008A6F67"/>
    <w:rsid w:val="009E13D0"/>
    <w:rsid w:val="00A153AB"/>
    <w:rsid w:val="00A57CF3"/>
    <w:rsid w:val="00B777FE"/>
    <w:rsid w:val="00BD1D7E"/>
    <w:rsid w:val="00C41158"/>
    <w:rsid w:val="00DB57D9"/>
    <w:rsid w:val="00DC4487"/>
    <w:rsid w:val="00E61329"/>
    <w:rsid w:val="00F60D61"/>
    <w:rsid w:val="00F8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FA156"/>
  <w15:chartTrackingRefBased/>
  <w15:docId w15:val="{A4CA9615-33DD-4623-B8DF-1475BA6A0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D07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94D07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4">
    <w:name w:val="Без интервала Знак"/>
    <w:link w:val="a3"/>
    <w:uiPriority w:val="1"/>
    <w:rsid w:val="00894D07"/>
    <w:rPr>
      <w:rFonts w:ascii="Calibri" w:eastAsia="Calibri" w:hAnsi="Calibri" w:cs="Times New Roman"/>
      <w:lang w:val="ru-RU"/>
    </w:rPr>
  </w:style>
  <w:style w:type="table" w:customStyle="1" w:styleId="1">
    <w:name w:val="Сетка таблицы1"/>
    <w:basedOn w:val="a1"/>
    <w:next w:val="a5"/>
    <w:uiPriority w:val="39"/>
    <w:rsid w:val="00894D0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894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57106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15710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5710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57106"/>
    <w:rPr>
      <w:rFonts w:ascii="Calibri" w:eastAsia="Calibri" w:hAnsi="Calibri" w:cs="Times New Roman"/>
      <w:sz w:val="20"/>
      <w:szCs w:val="20"/>
      <w:lang w:val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5710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57106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157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57106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6</Pages>
  <Words>1243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2025-11-02T06:53:00Z</dcterms:created>
  <dcterms:modified xsi:type="dcterms:W3CDTF">2025-11-04T08:12:00Z</dcterms:modified>
</cp:coreProperties>
</file>