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643" w:rsidRPr="009241A4" w:rsidRDefault="005D2C09" w:rsidP="004B4457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дук комиссиясынын </w:t>
      </w:r>
      <w:r w:rsidR="00E34C83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 w:rsidR="00537C67" w:rsidRPr="009241A4">
        <w:rPr>
          <w:rFonts w:ascii="Times New Roman" w:hAnsi="Times New Roman" w:cs="Times New Roman"/>
          <w:sz w:val="24"/>
          <w:szCs w:val="24"/>
          <w:lang w:val="ky-KG"/>
        </w:rPr>
        <w:t>202</w:t>
      </w:r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>6</w:t>
      </w:r>
      <w:r w:rsidR="00C06989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-жылдын </w:t>
      </w:r>
      <w:r w:rsidR="00B13713">
        <w:rPr>
          <w:rFonts w:ascii="Times New Roman" w:hAnsi="Times New Roman" w:cs="Times New Roman"/>
          <w:sz w:val="24"/>
          <w:szCs w:val="24"/>
          <w:lang w:val="ky-KG"/>
        </w:rPr>
        <w:t>30-</w:t>
      </w:r>
      <w:r w:rsidR="00A2331F" w:rsidRPr="009241A4">
        <w:rPr>
          <w:rFonts w:ascii="Times New Roman" w:hAnsi="Times New Roman" w:cs="Times New Roman"/>
          <w:sz w:val="24"/>
          <w:szCs w:val="24"/>
          <w:lang w:val="ky-KG"/>
        </w:rPr>
        <w:t>сентябрын</w:t>
      </w:r>
      <w:r w:rsidR="00543F7A" w:rsidRPr="009241A4">
        <w:rPr>
          <w:rFonts w:ascii="Times New Roman" w:hAnsi="Times New Roman" w:cs="Times New Roman"/>
          <w:sz w:val="24"/>
          <w:szCs w:val="24"/>
          <w:lang w:val="ky-KG"/>
        </w:rPr>
        <w:t>дагы</w:t>
      </w:r>
      <w:r w:rsidR="00D84917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</w:t>
      </w:r>
      <w:r w:rsidR="00E3309D" w:rsidRPr="009241A4">
        <w:rPr>
          <w:rFonts w:ascii="Times New Roman" w:hAnsi="Times New Roman" w:cs="Times New Roman"/>
          <w:sz w:val="24"/>
          <w:szCs w:val="24"/>
          <w:lang w:val="ky-KG"/>
        </w:rPr>
        <w:t>№</w:t>
      </w:r>
      <w:r w:rsidR="00A2331F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B13713">
        <w:rPr>
          <w:rFonts w:ascii="Times New Roman" w:hAnsi="Times New Roman" w:cs="Times New Roman"/>
          <w:sz w:val="24"/>
          <w:szCs w:val="24"/>
          <w:lang w:val="ky-KG"/>
        </w:rPr>
        <w:t>117</w:t>
      </w:r>
      <w:bookmarkStart w:id="0" w:name="_GoBack"/>
      <w:bookmarkEnd w:id="0"/>
      <w:r w:rsidR="00F0662D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0D7A8A" w:rsidRPr="009241A4">
        <w:rPr>
          <w:rFonts w:ascii="Times New Roman" w:hAnsi="Times New Roman" w:cs="Times New Roman"/>
          <w:sz w:val="24"/>
          <w:szCs w:val="24"/>
          <w:lang w:val="ky-KG"/>
        </w:rPr>
        <w:t xml:space="preserve">токтомуна </w:t>
      </w:r>
      <w:r w:rsidR="004E24BD" w:rsidRPr="009241A4">
        <w:rPr>
          <w:rFonts w:ascii="Times New Roman" w:hAnsi="Times New Roman" w:cs="Times New Roman"/>
          <w:sz w:val="24"/>
          <w:szCs w:val="24"/>
          <w:lang w:val="ky-KG"/>
        </w:rPr>
        <w:t>1-</w:t>
      </w:r>
      <w:r w:rsidRPr="009241A4">
        <w:rPr>
          <w:rFonts w:ascii="Times New Roman" w:hAnsi="Times New Roman" w:cs="Times New Roman"/>
          <w:sz w:val="24"/>
          <w:szCs w:val="24"/>
          <w:lang w:val="ky-KG"/>
        </w:rPr>
        <w:t>тиркеме</w:t>
      </w:r>
    </w:p>
    <w:p w:rsidR="000D7A8A" w:rsidRPr="009241A4" w:rsidRDefault="000D7A8A" w:rsidP="00FE06D8">
      <w:pPr>
        <w:jc w:val="both"/>
        <w:rPr>
          <w:rFonts w:ascii="Times New Roman" w:hAnsi="Times New Roman" w:cs="Times New Roman"/>
          <w:sz w:val="24"/>
          <w:szCs w:val="24"/>
          <w:lang w:val="ky-KG"/>
        </w:rPr>
      </w:pP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>Баткен</w:t>
      </w:r>
      <w:r w:rsidR="008D69D8" w:rsidRPr="009241A4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>обл</w:t>
      </w:r>
      <w:r w:rsidR="008D69D8" w:rsidRPr="009241A4">
        <w:rPr>
          <w:rFonts w:ascii="Times New Roman" w:eastAsia="Calibri" w:hAnsi="Times New Roman"/>
          <w:b/>
          <w:sz w:val="24"/>
          <w:szCs w:val="24"/>
          <w:lang w:val="ky-KG"/>
        </w:rPr>
        <w:t>усу</w:t>
      </w:r>
      <w:r w:rsidRPr="009241A4">
        <w:rPr>
          <w:rFonts w:ascii="Times New Roman" w:eastAsia="Calibri" w:hAnsi="Times New Roman"/>
          <w:b/>
          <w:sz w:val="24"/>
          <w:szCs w:val="24"/>
          <w:lang w:val="ky-KG"/>
        </w:rPr>
        <w:t xml:space="preserve"> 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4B445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Кадамжай аймактык шайлоо комиссиясынын резервине киргизилген жергиликтүү өз алдынча башкаруунун өкүлчүлүктүү органынын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Абжапарова Батма Маматовна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Асамидинов Бурханидин Шарабидинович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Ормонова Мукаддасхон Зайлобидиновна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Баткен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Касымов Нурсултан Сахабидинович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Имарали уулу Мунарбек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Абдимомунов Алтынбек Орозбекович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Камбаров Акынбек Осконович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Кызыл-Кыя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Акматова Замирахан Кадыровна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Мусаева Бубумайра Жармаматовна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FA761D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Умурзакова Галча Асановна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FA761D" w:rsidRPr="00B13713" w:rsidTr="00FA761D">
        <w:trPr>
          <w:trHeight w:val="298"/>
        </w:trPr>
        <w:tc>
          <w:tcPr>
            <w:tcW w:w="709" w:type="dxa"/>
          </w:tcPr>
          <w:p w:rsidR="00FA761D" w:rsidRPr="009241A4" w:rsidRDefault="00FA761D" w:rsidP="000E4697">
            <w:pPr>
              <w:pStyle w:val="a6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61D" w:rsidRPr="00FA761D" w:rsidRDefault="00FA761D" w:rsidP="00FA7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761D">
              <w:rPr>
                <w:rFonts w:ascii="Times New Roman" w:hAnsi="Times New Roman" w:cs="Times New Roman"/>
                <w:sz w:val="24"/>
                <w:szCs w:val="24"/>
              </w:rPr>
              <w:t>Акжол</w:t>
            </w:r>
            <w:proofErr w:type="spellEnd"/>
            <w:r w:rsidRPr="00FA7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761D"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  <w:r w:rsidRPr="00FA7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761D">
              <w:rPr>
                <w:rFonts w:ascii="Times New Roman" w:hAnsi="Times New Roman" w:cs="Times New Roman"/>
                <w:sz w:val="24"/>
                <w:szCs w:val="24"/>
              </w:rPr>
              <w:t>Гүлнара</w:t>
            </w:r>
            <w:proofErr w:type="spellEnd"/>
          </w:p>
          <w:p w:rsidR="00FA761D" w:rsidRPr="003B28FA" w:rsidRDefault="00FA761D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2" w:type="dxa"/>
          </w:tcPr>
          <w:p w:rsidR="00FA761D" w:rsidRPr="009241A4" w:rsidRDefault="00FA761D" w:rsidP="00600C0B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FA761D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Ош обл</w:t>
      </w:r>
      <w:r w:rsidR="005831BA" w:rsidRPr="009241A4">
        <w:rPr>
          <w:rFonts w:ascii="Times New Roman" w:hAnsi="Times New Roman" w:cs="Times New Roman"/>
          <w:b/>
          <w:sz w:val="24"/>
          <w:szCs w:val="24"/>
          <w:lang w:val="ky-KG"/>
        </w:rPr>
        <w:t>усу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Араван аймактык шайлоо комиссиясынын резервине киргизилген жергиликтүү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Рахимкулов Юсупжон Даткаевич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Байбубаева Замира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Абдишукуровна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Жакыпов Шергазы Турсунбаевич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Алай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Жусупбеков Каримбек Тешебаевич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Султаналиева Медина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Абдыкарова Айзирек Курманбековна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Куванычбек кызы Зирегүл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Абдыраев Туратбек Кадырмаматович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Чоң-Алай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Адинаев Жамалидин Жетимишович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Абдурахимов Эргешали Камалович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Абдрахман уулу Дарманбек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Жалилова Айсулуу Кубанычбековна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Абдрашут кызы Сайрагүл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Зайлобидин уулу Эшмамбет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Жафор уулу Расул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D69D8" w:rsidRPr="009241A4" w:rsidRDefault="008D69D8" w:rsidP="008D69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Кара-Кулжа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Паизова Жаннат Эрибаевна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Ильясов Мирланбек Мамасалиевич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Джумашева Самара </w:t>
            </w: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Базарбаевна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Саипов Абабакир Базаевич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Сейитбекова Ыкыбал Шергазиевна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840E73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Нарын облусу</w:t>
      </w:r>
    </w:p>
    <w:p w:rsidR="00840E73" w:rsidRPr="009241A4" w:rsidRDefault="00840E73" w:rsidP="00840E73">
      <w:pPr>
        <w:pStyle w:val="a4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/>
          <w:b/>
          <w:sz w:val="24"/>
          <w:szCs w:val="24"/>
          <w:lang w:val="ky-KG"/>
        </w:rPr>
        <w:t>Ак-Талаа аймактык шайлоо комиссиясынын резервине киргизилген жергиликтүү</w:t>
      </w:r>
      <w:r w:rsidRPr="009241A4">
        <w:rPr>
          <w:rFonts w:ascii="Times New Roman" w:hAnsi="Times New Roman"/>
          <w:b/>
          <w:sz w:val="24"/>
          <w:szCs w:val="24"/>
          <w:lang w:val="ky-KG"/>
        </w:rPr>
        <w:br/>
        <w:t xml:space="preserve"> өз алдынча башкаруунун өкүлчүлүктүү органынын өкүлдөрү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</w:pPr>
            <w:r w:rsidRPr="009241A4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Эрнисова Алтынай Эрнисовна</w:t>
            </w:r>
          </w:p>
          <w:p w:rsidR="000E4697" w:rsidRPr="009241A4" w:rsidRDefault="000E4697" w:rsidP="000E4697">
            <w:pPr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</w:pP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</w:tcPr>
          <w:p w:rsidR="000E4697" w:rsidRPr="009241A4" w:rsidRDefault="000E4697" w:rsidP="000E4697">
            <w:pPr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Cs/>
                <w:sz w:val="24"/>
                <w:szCs w:val="24"/>
                <w:lang w:val="ky-KG" w:eastAsia="ru-RU"/>
              </w:rPr>
              <w:t>Жумагазиев Семетей Жумагазиевич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Жумгал аймактык шайлоо комиссиясынын резервине киргизилген жергиликтүү 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Шеримбекова Гүлзат Касмалиевна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Жумашова Назира Сапарбековна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Джумабекова Аида </w:t>
            </w: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Абдыманаповна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Ат-Башы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Аалиева Жыпаргуль Жумакадыровна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Шералы кызы Гулнара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Нарын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Асанкул кызы Кайырса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Мамырбаев Жумабек Рыскулович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Жумагулова Жылдызкүл Айсаевна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Нарын шаардык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Ырысбек уулу Талант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Турдиев Бексултан Мурзалиевич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Касымова Гулира Курманбековна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>Талас обл</w:t>
      </w:r>
      <w:r w:rsidR="004E24BD" w:rsidRPr="009241A4">
        <w:rPr>
          <w:rFonts w:ascii="Times New Roman" w:hAnsi="Times New Roman" w:cs="Times New Roman"/>
          <w:b/>
          <w:sz w:val="24"/>
          <w:szCs w:val="24"/>
          <w:lang w:val="ky-KG"/>
        </w:rPr>
        <w:t>усу</w:t>
      </w: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Талас аймактык шайлоо комиссиясынын резервине киргизилген жергиликтүү </w:t>
      </w: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br/>
        <w:t xml:space="preserve">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Абдыжапарова Ширин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Джамалбековна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Байбосунова Ларизат Тургунбековна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Бакай-Ата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Чыныбаева Айзада Надырбековна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Токтогулов Кубан Табышбекович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Барпиев </w:t>
            </w: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Анатай Джаанбаевич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Айтматов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 xml:space="preserve">Иманбекова Жыпар Карабаевна 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Сакеева Бурулкан Далыевна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Абылгазиев Токтоболот Джуматаевич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Кочербаева Азимгуль Орозмамбетовна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840E73" w:rsidRPr="009241A4" w:rsidRDefault="00840E73" w:rsidP="00840E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Манас аймактык шайлоо комиссиясынын резервине киргизилген жергиликтүү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840E73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Арстанбек кызы Кенжекан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840E73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Айыпов Эсентур Айыпович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Табалдиева Нурзада Найзаевна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Бекенова Гулира Барпыбековна</w:t>
            </w:r>
          </w:p>
        </w:tc>
        <w:tc>
          <w:tcPr>
            <w:tcW w:w="4252" w:type="dxa"/>
          </w:tcPr>
          <w:p w:rsidR="000E4697" w:rsidRPr="009241A4" w:rsidRDefault="000E4697" w:rsidP="00600C0B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3B28FA">
        <w:rPr>
          <w:rFonts w:ascii="Times New Roman" w:hAnsi="Times New Roman" w:cs="Times New Roman"/>
          <w:b/>
          <w:sz w:val="24"/>
          <w:szCs w:val="24"/>
          <w:lang w:val="ky-KG"/>
        </w:rPr>
        <w:t>Ч</w:t>
      </w:r>
      <w:r w:rsidR="009241A4" w:rsidRPr="003B28FA">
        <w:rPr>
          <w:rFonts w:ascii="Times New Roman" w:hAnsi="Times New Roman" w:cs="Times New Roman"/>
          <w:b/>
          <w:sz w:val="24"/>
          <w:szCs w:val="24"/>
          <w:lang w:val="ky-KG"/>
        </w:rPr>
        <w:t>ү</w:t>
      </w:r>
      <w:r w:rsidRPr="003B28FA">
        <w:rPr>
          <w:rFonts w:ascii="Times New Roman" w:hAnsi="Times New Roman" w:cs="Times New Roman"/>
          <w:b/>
          <w:sz w:val="24"/>
          <w:szCs w:val="24"/>
          <w:lang w:val="ky-KG"/>
        </w:rPr>
        <w:t>й облусу</w:t>
      </w:r>
    </w:p>
    <w:p w:rsidR="000E4697" w:rsidRPr="009241A4" w:rsidRDefault="000E4697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Кант аймактык шайлоо комиссиясынын резервине киргизилген жергиликтүү              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Молдошева Сымбат Мундуспековна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</w:t>
            </w:r>
            <w:r w:rsidR="00840E73" w:rsidRPr="009241A4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дынча башкаруунун өкүлчүлүктүү </w:t>
            </w: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Алимов Бахрам Акбарович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Сыдыкова Алина Джолдошбековна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Туратбек Искандер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0E4697" w:rsidRPr="009241A4" w:rsidRDefault="000E4697" w:rsidP="000E46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241A4">
        <w:rPr>
          <w:rFonts w:ascii="Times New Roman" w:hAnsi="Times New Roman" w:cs="Times New Roman"/>
          <w:b/>
          <w:sz w:val="24"/>
          <w:szCs w:val="24"/>
          <w:lang w:val="ky-KG"/>
        </w:rPr>
        <w:t xml:space="preserve">Панфилов аймактык шайлоо комиссиясынын резервине киргизилген жергиликтүү               өз алдынча башкаруунун өкүлчүлүктүү органынын өкүлдөрү </w:t>
      </w:r>
    </w:p>
    <w:p w:rsidR="000E4697" w:rsidRPr="009241A4" w:rsidRDefault="000E4697" w:rsidP="000E4697">
      <w:pPr>
        <w:pStyle w:val="a4"/>
        <w:jc w:val="center"/>
        <w:rPr>
          <w:rFonts w:ascii="Times New Roman" w:eastAsia="Calibri" w:hAnsi="Times New Roman"/>
          <w:b/>
          <w:sz w:val="24"/>
          <w:szCs w:val="24"/>
          <w:lang w:val="ky-KG"/>
        </w:rPr>
      </w:pPr>
    </w:p>
    <w:tbl>
      <w:tblPr>
        <w:tblStyle w:val="a3"/>
        <w:tblW w:w="9214" w:type="dxa"/>
        <w:tblInd w:w="-176" w:type="dxa"/>
        <w:tblLook w:val="04A0" w:firstRow="1" w:lastRow="0" w:firstColumn="1" w:lastColumn="0" w:noHBand="0" w:noVBand="1"/>
      </w:tblPr>
      <w:tblGrid>
        <w:gridCol w:w="709"/>
        <w:gridCol w:w="4253"/>
        <w:gridCol w:w="4252"/>
      </w:tblGrid>
      <w:tr w:rsidR="000E4697" w:rsidRPr="009241A4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4253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Аты-жөнү</w:t>
            </w:r>
          </w:p>
        </w:tc>
        <w:tc>
          <w:tcPr>
            <w:tcW w:w="4252" w:type="dxa"/>
          </w:tcPr>
          <w:p w:rsidR="000E4697" w:rsidRPr="009241A4" w:rsidRDefault="000E4697" w:rsidP="0015097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/>
                <w:b/>
                <w:sz w:val="24"/>
                <w:szCs w:val="24"/>
                <w:lang w:val="ky-KG"/>
              </w:rPr>
              <w:t>Ким тарабынан көрсөтүлдү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Бектенова Саадат Рысбековна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Кеңешова Айдай Талдыбековна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9241A4" w:rsidRDefault="000E4697" w:rsidP="000E46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</w:pPr>
            <w:r w:rsidRPr="009241A4">
              <w:rPr>
                <w:rFonts w:ascii="Times New Roman" w:hAnsi="Times New Roman" w:cs="Times New Roman"/>
                <w:color w:val="000000"/>
                <w:sz w:val="24"/>
                <w:szCs w:val="24"/>
                <w:lang w:val="ky-KG"/>
              </w:rPr>
              <w:t>Кадыркулова Мира Бейшенбаевна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Бекдолотова Нургуль Дюшебаевна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Жапар кызы Гулмира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Алмырзаев Ясин Нурдинович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Джумашева Эльмира Дуйшенбековна</w:t>
            </w:r>
          </w:p>
        </w:tc>
        <w:tc>
          <w:tcPr>
            <w:tcW w:w="4252" w:type="dxa"/>
          </w:tcPr>
          <w:p w:rsidR="000E4697" w:rsidRPr="009241A4" w:rsidRDefault="000E4697" w:rsidP="00840E73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органынан</w:t>
            </w:r>
          </w:p>
        </w:tc>
      </w:tr>
      <w:tr w:rsidR="000E4697" w:rsidRPr="00B13713" w:rsidTr="0015097B">
        <w:trPr>
          <w:trHeight w:val="298"/>
        </w:trPr>
        <w:tc>
          <w:tcPr>
            <w:tcW w:w="709" w:type="dxa"/>
          </w:tcPr>
          <w:p w:rsidR="000E4697" w:rsidRPr="009241A4" w:rsidRDefault="000E4697" w:rsidP="000E4697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697" w:rsidRPr="003B28FA" w:rsidRDefault="000E4697" w:rsidP="000E469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3B28F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Курманова Айзада Джекшенбековна</w:t>
            </w:r>
          </w:p>
        </w:tc>
        <w:tc>
          <w:tcPr>
            <w:tcW w:w="4252" w:type="dxa"/>
          </w:tcPr>
          <w:p w:rsidR="000E4697" w:rsidRPr="009241A4" w:rsidRDefault="000E4697" w:rsidP="000E4697">
            <w:pPr>
              <w:rPr>
                <w:lang w:val="ky-KG"/>
              </w:rPr>
            </w:pPr>
            <w:r w:rsidRPr="009241A4">
              <w:rPr>
                <w:rFonts w:ascii="Times New Roman" w:hAnsi="Times New Roman"/>
                <w:sz w:val="24"/>
                <w:szCs w:val="24"/>
                <w:lang w:val="ky-KG"/>
              </w:rPr>
              <w:t>жергиликтүү өз алдынча башкаруунун өкүлчүлүктүү  органынан</w:t>
            </w:r>
          </w:p>
        </w:tc>
      </w:tr>
    </w:tbl>
    <w:p w:rsidR="000E4697" w:rsidRPr="009241A4" w:rsidRDefault="000E4697" w:rsidP="000E469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5F2148" w:rsidRPr="009241A4" w:rsidRDefault="005F2148" w:rsidP="00D849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</w:p>
    <w:sectPr w:rsidR="005F2148" w:rsidRPr="009241A4" w:rsidSect="004E4B0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D63"/>
    <w:multiLevelType w:val="hybridMultilevel"/>
    <w:tmpl w:val="10C46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8E65ED"/>
    <w:multiLevelType w:val="hybridMultilevel"/>
    <w:tmpl w:val="FD6E0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57D5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7513EE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E505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74291D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8F2882"/>
    <w:multiLevelType w:val="hybridMultilevel"/>
    <w:tmpl w:val="6E96F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E1367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E60CA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349B7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BF2C94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F4EC7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8F6BCA"/>
    <w:multiLevelType w:val="hybridMultilevel"/>
    <w:tmpl w:val="FB2C64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F21BE5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AD55F1"/>
    <w:multiLevelType w:val="hybridMultilevel"/>
    <w:tmpl w:val="DB7222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E15C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2A07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ED4D05"/>
    <w:multiLevelType w:val="hybridMultilevel"/>
    <w:tmpl w:val="D6867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986B2A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621790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5017F4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90B124B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8558D1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A72B66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327042"/>
    <w:multiLevelType w:val="hybridMultilevel"/>
    <w:tmpl w:val="8DF8D7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64387D"/>
    <w:multiLevelType w:val="hybridMultilevel"/>
    <w:tmpl w:val="834ECE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11"/>
  </w:num>
  <w:num w:numId="5">
    <w:abstractNumId w:val="25"/>
  </w:num>
  <w:num w:numId="6">
    <w:abstractNumId w:val="1"/>
  </w:num>
  <w:num w:numId="7">
    <w:abstractNumId w:val="10"/>
  </w:num>
  <w:num w:numId="8">
    <w:abstractNumId w:val="14"/>
  </w:num>
  <w:num w:numId="9">
    <w:abstractNumId w:val="17"/>
  </w:num>
  <w:num w:numId="10">
    <w:abstractNumId w:val="18"/>
  </w:num>
  <w:num w:numId="11">
    <w:abstractNumId w:val="5"/>
  </w:num>
  <w:num w:numId="12">
    <w:abstractNumId w:val="21"/>
  </w:num>
  <w:num w:numId="13">
    <w:abstractNumId w:val="13"/>
  </w:num>
  <w:num w:numId="14">
    <w:abstractNumId w:val="20"/>
  </w:num>
  <w:num w:numId="15">
    <w:abstractNumId w:val="3"/>
  </w:num>
  <w:num w:numId="16">
    <w:abstractNumId w:val="19"/>
  </w:num>
  <w:num w:numId="17">
    <w:abstractNumId w:val="15"/>
  </w:num>
  <w:num w:numId="18">
    <w:abstractNumId w:val="22"/>
  </w:num>
  <w:num w:numId="19">
    <w:abstractNumId w:val="7"/>
  </w:num>
  <w:num w:numId="20">
    <w:abstractNumId w:val="16"/>
  </w:num>
  <w:num w:numId="21">
    <w:abstractNumId w:val="4"/>
  </w:num>
  <w:num w:numId="22">
    <w:abstractNumId w:val="9"/>
  </w:num>
  <w:num w:numId="23">
    <w:abstractNumId w:val="8"/>
  </w:num>
  <w:num w:numId="24">
    <w:abstractNumId w:val="2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9C"/>
    <w:rsid w:val="00014355"/>
    <w:rsid w:val="00041521"/>
    <w:rsid w:val="000454EC"/>
    <w:rsid w:val="0005445E"/>
    <w:rsid w:val="000765B9"/>
    <w:rsid w:val="000866A3"/>
    <w:rsid w:val="00090988"/>
    <w:rsid w:val="000B4CFB"/>
    <w:rsid w:val="000B5C82"/>
    <w:rsid w:val="000D7A8A"/>
    <w:rsid w:val="000E4697"/>
    <w:rsid w:val="000F652F"/>
    <w:rsid w:val="0011560B"/>
    <w:rsid w:val="00127723"/>
    <w:rsid w:val="00141A35"/>
    <w:rsid w:val="0018179A"/>
    <w:rsid w:val="001C5D5E"/>
    <w:rsid w:val="0025334C"/>
    <w:rsid w:val="002673D2"/>
    <w:rsid w:val="00270F7E"/>
    <w:rsid w:val="002E4B40"/>
    <w:rsid w:val="00302F96"/>
    <w:rsid w:val="003161E8"/>
    <w:rsid w:val="00382069"/>
    <w:rsid w:val="003830A0"/>
    <w:rsid w:val="003923B4"/>
    <w:rsid w:val="003A7738"/>
    <w:rsid w:val="003B28FA"/>
    <w:rsid w:val="003C05D5"/>
    <w:rsid w:val="003D5213"/>
    <w:rsid w:val="00475D9B"/>
    <w:rsid w:val="004776FB"/>
    <w:rsid w:val="004979FA"/>
    <w:rsid w:val="004A4C64"/>
    <w:rsid w:val="004B4457"/>
    <w:rsid w:val="004D3764"/>
    <w:rsid w:val="004E24BD"/>
    <w:rsid w:val="004E4B0D"/>
    <w:rsid w:val="004F2D05"/>
    <w:rsid w:val="004F7FD8"/>
    <w:rsid w:val="00505B7C"/>
    <w:rsid w:val="00516A14"/>
    <w:rsid w:val="00531EB9"/>
    <w:rsid w:val="00537C67"/>
    <w:rsid w:val="00543F7A"/>
    <w:rsid w:val="005708B3"/>
    <w:rsid w:val="00573AE5"/>
    <w:rsid w:val="00576389"/>
    <w:rsid w:val="005831BA"/>
    <w:rsid w:val="00586A13"/>
    <w:rsid w:val="005C2789"/>
    <w:rsid w:val="005C5DBE"/>
    <w:rsid w:val="005D0E77"/>
    <w:rsid w:val="005D2B22"/>
    <w:rsid w:val="005D2C09"/>
    <w:rsid w:val="005F2148"/>
    <w:rsid w:val="005F2D59"/>
    <w:rsid w:val="005F3B95"/>
    <w:rsid w:val="00600C0B"/>
    <w:rsid w:val="0061723F"/>
    <w:rsid w:val="00626643"/>
    <w:rsid w:val="0062753C"/>
    <w:rsid w:val="00632E08"/>
    <w:rsid w:val="00633079"/>
    <w:rsid w:val="00662206"/>
    <w:rsid w:val="00682C26"/>
    <w:rsid w:val="006A204F"/>
    <w:rsid w:val="006C0E9C"/>
    <w:rsid w:val="006C4C62"/>
    <w:rsid w:val="00707F53"/>
    <w:rsid w:val="00731269"/>
    <w:rsid w:val="007371C2"/>
    <w:rsid w:val="007403EC"/>
    <w:rsid w:val="00741937"/>
    <w:rsid w:val="00745492"/>
    <w:rsid w:val="00763815"/>
    <w:rsid w:val="007707FF"/>
    <w:rsid w:val="007A778F"/>
    <w:rsid w:val="007B4AC2"/>
    <w:rsid w:val="007B727E"/>
    <w:rsid w:val="007C1DCB"/>
    <w:rsid w:val="007C31AF"/>
    <w:rsid w:val="007D31A2"/>
    <w:rsid w:val="007E5BC4"/>
    <w:rsid w:val="00832DDA"/>
    <w:rsid w:val="00840E06"/>
    <w:rsid w:val="00840E73"/>
    <w:rsid w:val="008419C4"/>
    <w:rsid w:val="00845961"/>
    <w:rsid w:val="00852E25"/>
    <w:rsid w:val="0085427B"/>
    <w:rsid w:val="0086212B"/>
    <w:rsid w:val="008A2675"/>
    <w:rsid w:val="008A6935"/>
    <w:rsid w:val="008C24B2"/>
    <w:rsid w:val="008C38B8"/>
    <w:rsid w:val="008C7580"/>
    <w:rsid w:val="008D26D6"/>
    <w:rsid w:val="008D69D8"/>
    <w:rsid w:val="008F79BC"/>
    <w:rsid w:val="00917C61"/>
    <w:rsid w:val="009241A4"/>
    <w:rsid w:val="00934202"/>
    <w:rsid w:val="00937D05"/>
    <w:rsid w:val="009427DA"/>
    <w:rsid w:val="00972F4F"/>
    <w:rsid w:val="009758D2"/>
    <w:rsid w:val="0099299E"/>
    <w:rsid w:val="009B534A"/>
    <w:rsid w:val="009E08F3"/>
    <w:rsid w:val="009E27CD"/>
    <w:rsid w:val="009E56EF"/>
    <w:rsid w:val="009F135E"/>
    <w:rsid w:val="00A2331F"/>
    <w:rsid w:val="00A250FA"/>
    <w:rsid w:val="00A356F0"/>
    <w:rsid w:val="00A41133"/>
    <w:rsid w:val="00A42458"/>
    <w:rsid w:val="00A67812"/>
    <w:rsid w:val="00A71EC8"/>
    <w:rsid w:val="00A90332"/>
    <w:rsid w:val="00AA09D5"/>
    <w:rsid w:val="00AA1BED"/>
    <w:rsid w:val="00AB2EC9"/>
    <w:rsid w:val="00B13713"/>
    <w:rsid w:val="00B33C63"/>
    <w:rsid w:val="00B676E7"/>
    <w:rsid w:val="00B71750"/>
    <w:rsid w:val="00B92062"/>
    <w:rsid w:val="00BD75D7"/>
    <w:rsid w:val="00C056AC"/>
    <w:rsid w:val="00C06989"/>
    <w:rsid w:val="00C13271"/>
    <w:rsid w:val="00C15517"/>
    <w:rsid w:val="00C35B84"/>
    <w:rsid w:val="00C40F71"/>
    <w:rsid w:val="00C7640A"/>
    <w:rsid w:val="00C80A93"/>
    <w:rsid w:val="00C97BD2"/>
    <w:rsid w:val="00CB5937"/>
    <w:rsid w:val="00CC0B64"/>
    <w:rsid w:val="00CC29EE"/>
    <w:rsid w:val="00CC7DBC"/>
    <w:rsid w:val="00D00B19"/>
    <w:rsid w:val="00D01C25"/>
    <w:rsid w:val="00D36DBE"/>
    <w:rsid w:val="00D4548C"/>
    <w:rsid w:val="00D57E3C"/>
    <w:rsid w:val="00D6295B"/>
    <w:rsid w:val="00D633F5"/>
    <w:rsid w:val="00D64121"/>
    <w:rsid w:val="00D72AC8"/>
    <w:rsid w:val="00D84917"/>
    <w:rsid w:val="00D919BF"/>
    <w:rsid w:val="00DB4BD9"/>
    <w:rsid w:val="00DE0E5C"/>
    <w:rsid w:val="00E3309D"/>
    <w:rsid w:val="00E34C83"/>
    <w:rsid w:val="00E41D97"/>
    <w:rsid w:val="00E51D31"/>
    <w:rsid w:val="00E51FBF"/>
    <w:rsid w:val="00E82EA6"/>
    <w:rsid w:val="00E87500"/>
    <w:rsid w:val="00E9486A"/>
    <w:rsid w:val="00E95477"/>
    <w:rsid w:val="00EA1A26"/>
    <w:rsid w:val="00F0662D"/>
    <w:rsid w:val="00F20098"/>
    <w:rsid w:val="00F63548"/>
    <w:rsid w:val="00F804EB"/>
    <w:rsid w:val="00F9004E"/>
    <w:rsid w:val="00FA761D"/>
    <w:rsid w:val="00FB7796"/>
    <w:rsid w:val="00FC201B"/>
    <w:rsid w:val="00FD4A46"/>
    <w:rsid w:val="00FD6C4C"/>
    <w:rsid w:val="00FE06D8"/>
    <w:rsid w:val="00FF762D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8D0A"/>
  <w15:chartTrackingRefBased/>
  <w15:docId w15:val="{8624974B-791F-463D-88D4-6C0D6EA9B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31E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DB4BD9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D919BF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92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92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228</cp:revision>
  <cp:lastPrinted>2026-09-25T02:59:00Z</cp:lastPrinted>
  <dcterms:created xsi:type="dcterms:W3CDTF">2021-08-25T13:30:00Z</dcterms:created>
  <dcterms:modified xsi:type="dcterms:W3CDTF">2026-09-30T04:29:00Z</dcterms:modified>
</cp:coreProperties>
</file>